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6C0C7" w14:textId="70D524C3" w:rsidR="001626C6" w:rsidRDefault="001626C6" w:rsidP="001626C6">
      <w:pPr>
        <w:pStyle w:val="Nagwek1"/>
        <w:ind w:left="5269"/>
      </w:pPr>
      <w:r>
        <w:t>OPIS</w:t>
      </w:r>
      <w:r>
        <w:rPr>
          <w:spacing w:val="-3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ZAMÓWIENIA</w:t>
      </w:r>
    </w:p>
    <w:p w14:paraId="789E5A72" w14:textId="3BF04CF8" w:rsidR="001626C6" w:rsidRDefault="001626C6" w:rsidP="001626C6">
      <w:pPr>
        <w:pStyle w:val="Tekstpodstawowy"/>
        <w:spacing w:before="93"/>
      </w:pPr>
      <w:r>
        <w:t>Załącznik Nr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 w:rsidR="007256F2">
        <w:t xml:space="preserve"> Umowy nr………..</w:t>
      </w:r>
    </w:p>
    <w:p w14:paraId="6E00C48B" w14:textId="77777777" w:rsidR="001626C6" w:rsidRDefault="001626C6" w:rsidP="001626C6">
      <w:pPr>
        <w:sectPr w:rsidR="001626C6" w:rsidSect="001626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11910" w:orient="landscape"/>
          <w:pgMar w:top="760" w:right="540" w:bottom="280" w:left="600" w:header="0" w:footer="636" w:gutter="0"/>
          <w:cols w:num="2" w:space="708" w:equalWidth="0">
            <w:col w:w="11084" w:space="40"/>
            <w:col w:w="4576"/>
          </w:cols>
        </w:sectPr>
      </w:pPr>
    </w:p>
    <w:p w14:paraId="0A477D87" w14:textId="77777777" w:rsidR="001626C6" w:rsidRDefault="001626C6" w:rsidP="001626C6">
      <w:pPr>
        <w:pStyle w:val="Tekstpodstawowy"/>
        <w:spacing w:before="4"/>
        <w:ind w:left="0"/>
        <w:rPr>
          <w:b/>
          <w:sz w:val="25"/>
        </w:rPr>
      </w:pPr>
    </w:p>
    <w:p w14:paraId="2FA52C3D" w14:textId="60562345" w:rsidR="007F693A" w:rsidRDefault="001626C6" w:rsidP="001626C6">
      <w:pPr>
        <w:pStyle w:val="Tekstpodstawowy"/>
        <w:ind w:left="110" w:right="134"/>
        <w:jc w:val="both"/>
      </w:pPr>
      <w:r>
        <w:t>Przedmiotem zamówienia jest dostawa</w:t>
      </w:r>
      <w:r w:rsidR="007F693A">
        <w:t xml:space="preserve"> (udzielenie albo zapewnienie udzielenia)</w:t>
      </w:r>
      <w:r>
        <w:t xml:space="preserve"> </w:t>
      </w:r>
      <w:r w:rsidR="00263DF6">
        <w:t xml:space="preserve">oprogramowania </w:t>
      </w:r>
      <w:r w:rsidR="0033333C">
        <w:t xml:space="preserve">SIP </w:t>
      </w:r>
      <w:r w:rsidR="00030999" w:rsidRPr="009F1F18">
        <w:rPr>
          <w:rFonts w:eastAsia="Times New Roman"/>
          <w:lang w:eastAsia="pl-PL"/>
        </w:rPr>
        <w:t>[●]</w:t>
      </w:r>
      <w:r w:rsidR="00030999">
        <w:rPr>
          <w:rFonts w:eastAsia="Times New Roman"/>
          <w:lang w:eastAsia="pl-PL"/>
        </w:rPr>
        <w:t xml:space="preserve"> </w:t>
      </w:r>
      <w:r w:rsidR="0033333C">
        <w:rPr>
          <w:rFonts w:eastAsia="Times New Roman"/>
          <w:lang w:eastAsia="pl-PL"/>
        </w:rPr>
        <w:t xml:space="preserve">w wersji </w:t>
      </w:r>
      <w:r w:rsidR="0033333C" w:rsidRPr="00CC726E">
        <w:rPr>
          <w:rFonts w:eastAsia="Times New Roman"/>
          <w:lang w:eastAsia="pl-PL"/>
        </w:rPr>
        <w:t xml:space="preserve">online </w:t>
      </w:r>
      <w:r w:rsidR="0033333C">
        <w:rPr>
          <w:rFonts w:eastAsia="Times New Roman"/>
          <w:lang w:eastAsia="pl-PL"/>
        </w:rPr>
        <w:t xml:space="preserve">(tj. </w:t>
      </w:r>
      <w:r w:rsidR="0033333C" w:rsidRPr="00CC726E">
        <w:rPr>
          <w:rFonts w:eastAsia="Times New Roman"/>
          <w:lang w:eastAsia="pl-PL"/>
        </w:rPr>
        <w:t>internetowego serwisu udostępnianego w trybie online</w:t>
      </w:r>
      <w:r w:rsidR="0033333C">
        <w:rPr>
          <w:rFonts w:eastAsia="Times New Roman"/>
          <w:lang w:eastAsia="pl-PL"/>
        </w:rPr>
        <w:t xml:space="preserve">) </w:t>
      </w:r>
      <w:r w:rsidR="0033333C" w:rsidRPr="00BF54E3">
        <w:rPr>
          <w:rFonts w:eastAsia="Times New Roman"/>
          <w:lang w:eastAsia="pl-PL"/>
        </w:rPr>
        <w:t xml:space="preserve">w modelu licencji wielodostępowej </w:t>
      </w:r>
      <w:r w:rsidR="0033333C">
        <w:rPr>
          <w:rFonts w:eastAsia="Times New Roman"/>
          <w:lang w:eastAsia="pl-PL"/>
        </w:rPr>
        <w:t xml:space="preserve">(150 stanowisk) w wariancie terminowym (tj. na okres abonamentowy wynoszący dwa miesiące), wraz z wsparciem w postaci bieżącej aktualizacji zawartości </w:t>
      </w:r>
      <w:r w:rsidR="00263DF6" w:rsidRPr="00432B98">
        <w:t>System</w:t>
      </w:r>
      <w:r w:rsidR="00263DF6">
        <w:t>u</w:t>
      </w:r>
      <w:r w:rsidR="00263DF6" w:rsidRPr="00432B98">
        <w:rPr>
          <w:spacing w:val="-1"/>
        </w:rPr>
        <w:t xml:space="preserve"> </w:t>
      </w:r>
      <w:r w:rsidR="00263DF6" w:rsidRPr="00432B98">
        <w:t>Informacji</w:t>
      </w:r>
      <w:r w:rsidR="00263DF6" w:rsidRPr="00432B98">
        <w:rPr>
          <w:spacing w:val="-6"/>
        </w:rPr>
        <w:t xml:space="preserve"> </w:t>
      </w:r>
      <w:r w:rsidR="00263DF6" w:rsidRPr="00432B98">
        <w:t>Prawnej</w:t>
      </w:r>
      <w:r w:rsidR="00263DF6" w:rsidRPr="00432B98">
        <w:rPr>
          <w:spacing w:val="-2"/>
        </w:rPr>
        <w:t xml:space="preserve"> </w:t>
      </w:r>
      <w:r w:rsidR="0033333C">
        <w:rPr>
          <w:rFonts w:eastAsia="Times New Roman"/>
          <w:lang w:eastAsia="pl-PL"/>
        </w:rPr>
        <w:t>oraz innymi usługami dodatkowymi opisanymi poniżej.</w:t>
      </w:r>
    </w:p>
    <w:p w14:paraId="3525346D" w14:textId="77777777" w:rsidR="007F693A" w:rsidRDefault="007F693A" w:rsidP="001626C6">
      <w:pPr>
        <w:pStyle w:val="Tekstpodstawowy"/>
        <w:ind w:left="110" w:right="134"/>
        <w:jc w:val="both"/>
      </w:pPr>
    </w:p>
    <w:p w14:paraId="7E589A31" w14:textId="0530889D" w:rsidR="0033333C" w:rsidRDefault="00315F15" w:rsidP="00F60FEA">
      <w:pPr>
        <w:pStyle w:val="Tekstpodstawowy"/>
        <w:ind w:left="110" w:right="134"/>
        <w:jc w:val="both"/>
        <w:rPr>
          <w:rFonts w:eastAsia="Times New Roman"/>
          <w:lang w:eastAsia="pl-PL"/>
        </w:rPr>
      </w:pPr>
      <w:r w:rsidRPr="00F60FEA">
        <w:rPr>
          <w:rFonts w:eastAsia="Times New Roman"/>
          <w:lang w:eastAsia="pl-PL"/>
        </w:rPr>
        <w:t>Dostarczona zostanie jedna licencja</w:t>
      </w:r>
      <w:r w:rsidR="00263DF6">
        <w:rPr>
          <w:rFonts w:eastAsia="Times New Roman"/>
          <w:lang w:eastAsia="pl-PL"/>
        </w:rPr>
        <w:t xml:space="preserve">, </w:t>
      </w:r>
      <w:r w:rsidR="0033333C" w:rsidRPr="002A331F">
        <w:rPr>
          <w:rFonts w:eastAsia="Times New Roman"/>
          <w:lang w:eastAsia="pl-PL"/>
        </w:rPr>
        <w:t>niebędąc</w:t>
      </w:r>
      <w:r w:rsidR="0033333C">
        <w:rPr>
          <w:rFonts w:eastAsia="Times New Roman"/>
          <w:lang w:eastAsia="pl-PL"/>
        </w:rPr>
        <w:t>ą</w:t>
      </w:r>
      <w:r w:rsidR="0033333C" w:rsidRPr="002A331F">
        <w:rPr>
          <w:rFonts w:eastAsia="Times New Roman"/>
          <w:lang w:eastAsia="pl-PL"/>
        </w:rPr>
        <w:t xml:space="preserve"> licencją imienną, umożliwiająca jednoczesne korzystanie przez </w:t>
      </w:r>
      <w:r w:rsidR="0033333C">
        <w:rPr>
          <w:rFonts w:eastAsia="Times New Roman"/>
          <w:lang w:eastAsia="pl-PL"/>
        </w:rPr>
        <w:t xml:space="preserve">autoryzowanego </w:t>
      </w:r>
      <w:r w:rsidR="0033333C" w:rsidRPr="002A331F">
        <w:rPr>
          <w:rFonts w:eastAsia="Times New Roman"/>
          <w:lang w:eastAsia="pl-PL"/>
        </w:rPr>
        <w:t xml:space="preserve">użytkownika końcowego, z możliwością konkurowania o jednoczesne dostępy w ramach wykupionej liczby </w:t>
      </w:r>
      <w:r w:rsidR="0033333C">
        <w:rPr>
          <w:rFonts w:eastAsia="Times New Roman"/>
          <w:lang w:eastAsia="pl-PL"/>
        </w:rPr>
        <w:t>dostępów.</w:t>
      </w:r>
    </w:p>
    <w:p w14:paraId="354612D3" w14:textId="77777777" w:rsidR="0033333C" w:rsidRPr="00F60FEA" w:rsidRDefault="0033333C" w:rsidP="00F60FEA">
      <w:pPr>
        <w:pStyle w:val="Tekstpodstawowy"/>
        <w:ind w:left="110" w:right="134"/>
        <w:jc w:val="both"/>
        <w:rPr>
          <w:rFonts w:eastAsia="Times New Roman"/>
          <w:lang w:eastAsia="pl-PL"/>
        </w:rPr>
      </w:pPr>
    </w:p>
    <w:p w14:paraId="107F77CB" w14:textId="58AD0F41" w:rsidR="0033333C" w:rsidRPr="00F60FEA" w:rsidRDefault="00315F15" w:rsidP="00F60FEA">
      <w:pPr>
        <w:pStyle w:val="Tekstpodstawowy"/>
        <w:ind w:left="110" w:right="134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</w:t>
      </w:r>
      <w:r w:rsidRPr="002A331F">
        <w:rPr>
          <w:rFonts w:eastAsia="Times New Roman"/>
          <w:lang w:eastAsia="pl-PL"/>
        </w:rPr>
        <w:t>pos</w:t>
      </w:r>
      <w:r>
        <w:rPr>
          <w:rFonts w:eastAsia="Times New Roman"/>
          <w:lang w:eastAsia="pl-PL"/>
        </w:rPr>
        <w:t>ób</w:t>
      </w:r>
      <w:r w:rsidRPr="002A331F">
        <w:rPr>
          <w:rFonts w:eastAsia="Times New Roman"/>
          <w:lang w:eastAsia="pl-PL"/>
        </w:rPr>
        <w:t xml:space="preserve"> autoryzacji i rodzaj zabezpieczenia autoryzacyjnego</w:t>
      </w:r>
      <w:r w:rsidR="00263DF6">
        <w:rPr>
          <w:rFonts w:eastAsia="Times New Roman"/>
          <w:lang w:eastAsia="pl-PL"/>
        </w:rPr>
        <w:t xml:space="preserve">: </w:t>
      </w:r>
      <w:r w:rsidR="00263DF6" w:rsidRPr="00432B98">
        <w:t>System</w:t>
      </w:r>
      <w:r w:rsidR="00263DF6" w:rsidRPr="00432B98">
        <w:rPr>
          <w:spacing w:val="-1"/>
        </w:rPr>
        <w:t xml:space="preserve"> </w:t>
      </w:r>
      <w:r w:rsidR="00263DF6" w:rsidRPr="00432B98">
        <w:t>Informacji</w:t>
      </w:r>
      <w:r w:rsidR="00263DF6" w:rsidRPr="00432B98">
        <w:rPr>
          <w:spacing w:val="-6"/>
        </w:rPr>
        <w:t xml:space="preserve"> </w:t>
      </w:r>
      <w:r w:rsidR="00263DF6" w:rsidRPr="00432B98">
        <w:t>Prawnej</w:t>
      </w:r>
      <w:r w:rsidR="00263DF6" w:rsidRPr="00432B98">
        <w:rPr>
          <w:spacing w:val="-2"/>
        </w:rPr>
        <w:t xml:space="preserve"> </w:t>
      </w:r>
      <w:r w:rsidRPr="00F60FEA">
        <w:rPr>
          <w:rFonts w:eastAsia="Times New Roman"/>
          <w:lang w:eastAsia="pl-PL"/>
        </w:rPr>
        <w:t>udostępni</w:t>
      </w:r>
      <w:r w:rsidR="00263DF6">
        <w:rPr>
          <w:rFonts w:eastAsia="Times New Roman"/>
          <w:lang w:eastAsia="pl-PL"/>
        </w:rPr>
        <w:t>a</w:t>
      </w:r>
      <w:r w:rsidRPr="00F60FEA">
        <w:rPr>
          <w:rFonts w:eastAsia="Times New Roman"/>
          <w:lang w:eastAsia="pl-PL"/>
        </w:rPr>
        <w:t>n</w:t>
      </w:r>
      <w:r w:rsidR="00263DF6">
        <w:rPr>
          <w:rFonts w:eastAsia="Times New Roman"/>
          <w:lang w:eastAsia="pl-PL"/>
        </w:rPr>
        <w:t>y</w:t>
      </w:r>
      <w:r w:rsidRPr="00F60FEA">
        <w:rPr>
          <w:rFonts w:eastAsia="Times New Roman"/>
          <w:lang w:eastAsia="pl-PL"/>
        </w:rPr>
        <w:t xml:space="preserve"> na serwerze Wykonawcy, aktualizowan</w:t>
      </w:r>
      <w:r w:rsidR="00263DF6">
        <w:rPr>
          <w:rFonts w:eastAsia="Times New Roman"/>
          <w:lang w:eastAsia="pl-PL"/>
        </w:rPr>
        <w:t>y</w:t>
      </w:r>
      <w:r w:rsidRPr="00F60FEA">
        <w:rPr>
          <w:rFonts w:eastAsia="Times New Roman"/>
          <w:lang w:eastAsia="pl-PL"/>
        </w:rPr>
        <w:t xml:space="preserve"> przez </w:t>
      </w:r>
      <w:r w:rsidR="00772040">
        <w:rPr>
          <w:rFonts w:eastAsia="Times New Roman"/>
          <w:lang w:eastAsia="pl-PL"/>
        </w:rPr>
        <w:t xml:space="preserve">Wykonawcę </w:t>
      </w:r>
      <w:r w:rsidRPr="00F60FEA">
        <w:rPr>
          <w:rFonts w:eastAsia="Times New Roman"/>
          <w:lang w:eastAsia="pl-PL"/>
        </w:rPr>
        <w:t xml:space="preserve">w ustalonym </w:t>
      </w:r>
      <w:r w:rsidR="00772040">
        <w:rPr>
          <w:rFonts w:eastAsia="Times New Roman"/>
          <w:lang w:eastAsia="pl-PL"/>
        </w:rPr>
        <w:t>poniżej</w:t>
      </w:r>
      <w:r w:rsidRPr="00F60FEA">
        <w:rPr>
          <w:rFonts w:eastAsia="Times New Roman"/>
          <w:lang w:eastAsia="pl-PL"/>
        </w:rPr>
        <w:t xml:space="preserve"> cyklu, do której dostęp odbywa się przez przeglądark</w:t>
      </w:r>
      <w:r w:rsidR="00772040">
        <w:rPr>
          <w:rFonts w:eastAsia="Times New Roman"/>
          <w:lang w:eastAsia="pl-PL"/>
        </w:rPr>
        <w:t>i</w:t>
      </w:r>
      <w:r w:rsidRPr="00F60FEA">
        <w:rPr>
          <w:rFonts w:eastAsia="Times New Roman"/>
          <w:lang w:eastAsia="pl-PL"/>
        </w:rPr>
        <w:t xml:space="preserve"> internetow</w:t>
      </w:r>
      <w:r w:rsidR="00772040">
        <w:rPr>
          <w:rFonts w:eastAsia="Times New Roman"/>
          <w:lang w:eastAsia="pl-PL"/>
        </w:rPr>
        <w:t>e,</w:t>
      </w:r>
      <w:r w:rsidRPr="00F60FEA">
        <w:rPr>
          <w:rFonts w:eastAsia="Times New Roman"/>
          <w:lang w:eastAsia="pl-PL"/>
        </w:rPr>
        <w:t xml:space="preserve"> z ograniczeniem do puli adresów IP wskazanych przez Zamawiającego aktualizowaną przez Wykonawcę, udostępniającą informacje wszystkim użytkownikom (pracownikom MS) bez ograniczeń w liczbie użytkowników, z zastrzeżeniem liczby jednoczesnych użytkowników. </w:t>
      </w:r>
    </w:p>
    <w:p w14:paraId="3BA1A7D7" w14:textId="77777777" w:rsidR="0033333C" w:rsidRDefault="0033333C" w:rsidP="001626C6">
      <w:pPr>
        <w:pStyle w:val="Tekstpodstawowy"/>
        <w:spacing w:before="1"/>
        <w:ind w:left="110"/>
        <w:jc w:val="both"/>
      </w:pPr>
    </w:p>
    <w:p w14:paraId="7736EB14" w14:textId="39DDD0F1" w:rsidR="001626C6" w:rsidRDefault="001626C6" w:rsidP="001626C6">
      <w:pPr>
        <w:pStyle w:val="Tekstpodstawowy"/>
        <w:spacing w:before="1"/>
        <w:ind w:left="110"/>
        <w:jc w:val="both"/>
      </w:pPr>
      <w:r>
        <w:t>Zamawiający</w:t>
      </w:r>
      <w:r>
        <w:rPr>
          <w:spacing w:val="-6"/>
        </w:rPr>
        <w:t xml:space="preserve"> </w:t>
      </w:r>
      <w:r>
        <w:t>wymaga,</w:t>
      </w:r>
      <w:r>
        <w:rPr>
          <w:spacing w:val="-6"/>
        </w:rPr>
        <w:t xml:space="preserve"> </w:t>
      </w:r>
      <w:r>
        <w:t>aby</w:t>
      </w:r>
      <w:r>
        <w:rPr>
          <w:spacing w:val="-6"/>
        </w:rPr>
        <w:t xml:space="preserve"> </w:t>
      </w:r>
      <w:r>
        <w:t>dostarczony</w:t>
      </w:r>
      <w:r>
        <w:rPr>
          <w:spacing w:val="-8"/>
        </w:rPr>
        <w:t xml:space="preserve"> </w:t>
      </w:r>
      <w:r w:rsidR="00263DF6" w:rsidRPr="00432B98">
        <w:t>System</w:t>
      </w:r>
      <w:r w:rsidR="00263DF6" w:rsidRPr="00432B98">
        <w:rPr>
          <w:spacing w:val="-1"/>
        </w:rPr>
        <w:t xml:space="preserve"> </w:t>
      </w:r>
      <w:r w:rsidR="00263DF6" w:rsidRPr="00432B98">
        <w:t>Informacji</w:t>
      </w:r>
      <w:r w:rsidR="00263DF6" w:rsidRPr="00432B98">
        <w:rPr>
          <w:spacing w:val="-6"/>
        </w:rPr>
        <w:t xml:space="preserve"> </w:t>
      </w:r>
      <w:r w:rsidR="00263DF6" w:rsidRPr="00432B98">
        <w:t>Prawnej</w:t>
      </w:r>
      <w:r w:rsidR="00263DF6" w:rsidRPr="00432B98">
        <w:rPr>
          <w:spacing w:val="-2"/>
        </w:rPr>
        <w:t xml:space="preserve"> </w:t>
      </w:r>
      <w:r>
        <w:t>zawierał:</w:t>
      </w:r>
    </w:p>
    <w:p w14:paraId="10E555EE" w14:textId="77777777" w:rsidR="001626C6" w:rsidRDefault="001626C6" w:rsidP="001626C6">
      <w:pPr>
        <w:pStyle w:val="Akapitzlist"/>
        <w:numPr>
          <w:ilvl w:val="0"/>
          <w:numId w:val="1"/>
        </w:numPr>
        <w:tabs>
          <w:tab w:val="left" w:pos="394"/>
        </w:tabs>
        <w:spacing w:before="1"/>
        <w:ind w:right="140"/>
        <w:rPr>
          <w:sz w:val="20"/>
        </w:rPr>
      </w:pPr>
      <w:r>
        <w:rPr>
          <w:sz w:val="20"/>
        </w:rPr>
        <w:t>akty prawne ze wszystkich dzienników urzędowych w rozumieniu ustawy z dnia 20 lipca 2000 r. o ogłaszaniu aktów normatywnych i niektórych innych aktów prawnych</w:t>
      </w:r>
      <w:r>
        <w:rPr>
          <w:spacing w:val="1"/>
          <w:sz w:val="20"/>
        </w:rPr>
        <w:t xml:space="preserve"> </w:t>
      </w:r>
      <w:r>
        <w:rPr>
          <w:sz w:val="20"/>
        </w:rPr>
        <w:t>(tekst jednolity: Dz. U. z 2019, poz. 1461 ze zm.), tj. Dziennik Ustaw Rzeczypospolitej Polskiej, Dziennik Urzędowy Rzeczypospolitej Polskiej "Monitor Polski", dzienniki</w:t>
      </w:r>
      <w:r>
        <w:rPr>
          <w:spacing w:val="1"/>
          <w:sz w:val="20"/>
        </w:rPr>
        <w:t xml:space="preserve"> </w:t>
      </w:r>
      <w:r>
        <w:rPr>
          <w:sz w:val="20"/>
        </w:rPr>
        <w:t>urzędowe ministrów</w:t>
      </w:r>
      <w:r>
        <w:rPr>
          <w:spacing w:val="-2"/>
          <w:sz w:val="20"/>
        </w:rPr>
        <w:t xml:space="preserve"> </w:t>
      </w:r>
      <w:r>
        <w:rPr>
          <w:sz w:val="20"/>
        </w:rPr>
        <w:t>kierujących działami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administracji</w:t>
      </w:r>
      <w:r>
        <w:rPr>
          <w:spacing w:val="-1"/>
          <w:sz w:val="20"/>
        </w:rPr>
        <w:t xml:space="preserve"> </w:t>
      </w:r>
      <w:r>
        <w:rPr>
          <w:sz w:val="20"/>
        </w:rPr>
        <w:t>rządowej,</w:t>
      </w:r>
      <w:r>
        <w:rPr>
          <w:spacing w:val="-2"/>
          <w:sz w:val="20"/>
        </w:rPr>
        <w:t xml:space="preserve"> </w:t>
      </w:r>
      <w:r>
        <w:rPr>
          <w:sz w:val="20"/>
        </w:rPr>
        <w:t>dzienniki</w:t>
      </w:r>
      <w:r>
        <w:rPr>
          <w:spacing w:val="-3"/>
          <w:sz w:val="20"/>
        </w:rPr>
        <w:t xml:space="preserve"> </w:t>
      </w:r>
      <w:r>
        <w:rPr>
          <w:sz w:val="20"/>
        </w:rPr>
        <w:t>urzędowe</w:t>
      </w:r>
      <w:r>
        <w:rPr>
          <w:spacing w:val="-2"/>
          <w:sz w:val="20"/>
        </w:rPr>
        <w:t xml:space="preserve"> </w:t>
      </w:r>
      <w:r>
        <w:rPr>
          <w:sz w:val="20"/>
        </w:rPr>
        <w:t>urzędów</w:t>
      </w:r>
      <w:r>
        <w:rPr>
          <w:spacing w:val="-3"/>
          <w:sz w:val="20"/>
        </w:rPr>
        <w:t xml:space="preserve"> </w:t>
      </w:r>
      <w:r>
        <w:rPr>
          <w:sz w:val="20"/>
        </w:rPr>
        <w:t>centralnych oraz</w:t>
      </w:r>
      <w:r>
        <w:rPr>
          <w:spacing w:val="-3"/>
          <w:sz w:val="20"/>
        </w:rPr>
        <w:t xml:space="preserve"> </w:t>
      </w:r>
      <w:r>
        <w:rPr>
          <w:sz w:val="20"/>
        </w:rPr>
        <w:t>wojewódzkie</w:t>
      </w:r>
      <w:r>
        <w:rPr>
          <w:spacing w:val="-2"/>
          <w:sz w:val="20"/>
        </w:rPr>
        <w:t xml:space="preserve"> </w:t>
      </w:r>
      <w:r>
        <w:rPr>
          <w:sz w:val="20"/>
        </w:rPr>
        <w:t>dzienniki</w:t>
      </w:r>
      <w:r>
        <w:rPr>
          <w:spacing w:val="-3"/>
          <w:sz w:val="20"/>
        </w:rPr>
        <w:t xml:space="preserve"> </w:t>
      </w:r>
      <w:r>
        <w:rPr>
          <w:sz w:val="20"/>
        </w:rPr>
        <w:t>urzędowe,</w:t>
      </w:r>
    </w:p>
    <w:p w14:paraId="491E4215" w14:textId="77777777" w:rsidR="001626C6" w:rsidRDefault="001626C6" w:rsidP="001626C6">
      <w:pPr>
        <w:pStyle w:val="Akapitzlist"/>
        <w:numPr>
          <w:ilvl w:val="0"/>
          <w:numId w:val="1"/>
        </w:numPr>
        <w:tabs>
          <w:tab w:val="left" w:pos="394"/>
        </w:tabs>
        <w:ind w:right="130"/>
        <w:rPr>
          <w:sz w:val="20"/>
        </w:rPr>
      </w:pPr>
      <w:r>
        <w:rPr>
          <w:sz w:val="20"/>
        </w:rPr>
        <w:t>pełną elektroniczną bazę aktów prawnych, komentarzy, monografii, orzeczeń zawartych w systemie Wykonawcy wraz ze wszystkimi dostępnymi funkcjonalnościami</w:t>
      </w:r>
      <w:r>
        <w:rPr>
          <w:spacing w:val="1"/>
          <w:sz w:val="20"/>
        </w:rPr>
        <w:t xml:space="preserve"> </w:t>
      </w:r>
      <w:r>
        <w:rPr>
          <w:sz w:val="20"/>
        </w:rPr>
        <w:t>systemu.</w:t>
      </w:r>
    </w:p>
    <w:p w14:paraId="4FA886B8" w14:textId="77777777" w:rsidR="001626C6" w:rsidRDefault="001626C6" w:rsidP="001626C6">
      <w:pPr>
        <w:pStyle w:val="Tekstpodstawowy"/>
        <w:spacing w:before="3"/>
        <w:ind w:left="0"/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6CB58588" w14:textId="77777777" w:rsidTr="00542D91">
        <w:trPr>
          <w:trHeight w:val="302"/>
        </w:trPr>
        <w:tc>
          <w:tcPr>
            <w:tcW w:w="15453" w:type="dxa"/>
            <w:gridSpan w:val="2"/>
            <w:shd w:val="clear" w:color="auto" w:fill="D9D9D9"/>
          </w:tcPr>
          <w:p w14:paraId="11A11BD5" w14:textId="77777777" w:rsidR="001626C6" w:rsidRPr="00432B98" w:rsidRDefault="001626C6" w:rsidP="00542D91">
            <w:pPr>
              <w:pStyle w:val="TableParagraph"/>
              <w:spacing w:before="31" w:line="240" w:lineRule="auto"/>
              <w:ind w:left="3266" w:right="3256"/>
              <w:jc w:val="center"/>
              <w:rPr>
                <w:b/>
                <w:sz w:val="20"/>
                <w:lang w:val="pl-PL"/>
              </w:rPr>
            </w:pPr>
            <w:r w:rsidRPr="00432B98">
              <w:rPr>
                <w:b/>
                <w:sz w:val="20"/>
                <w:lang w:val="pl-PL"/>
              </w:rPr>
              <w:t>Minimalne</w:t>
            </w:r>
            <w:r w:rsidRPr="00432B98">
              <w:rPr>
                <w:b/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wymagania</w:t>
            </w:r>
            <w:r w:rsidRPr="00432B98">
              <w:rPr>
                <w:b/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sprzętowe</w:t>
            </w:r>
            <w:r w:rsidRPr="00432B98">
              <w:rPr>
                <w:b/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pozwalające</w:t>
            </w:r>
            <w:r w:rsidRPr="00432B98">
              <w:rPr>
                <w:b/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na</w:t>
            </w:r>
            <w:r w:rsidRPr="00432B98">
              <w:rPr>
                <w:b/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uruchomienie</w:t>
            </w:r>
            <w:r w:rsidRPr="00432B98">
              <w:rPr>
                <w:b/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produktu</w:t>
            </w:r>
          </w:p>
        </w:tc>
      </w:tr>
      <w:tr w:rsidR="001626C6" w14:paraId="154538B2" w14:textId="77777777" w:rsidTr="00542D91">
        <w:trPr>
          <w:trHeight w:val="299"/>
        </w:trPr>
        <w:tc>
          <w:tcPr>
            <w:tcW w:w="566" w:type="dxa"/>
            <w:shd w:val="clear" w:color="auto" w:fill="D9D9D9"/>
          </w:tcPr>
          <w:p w14:paraId="0AD0935E" w14:textId="77777777" w:rsidR="001626C6" w:rsidRDefault="001626C6" w:rsidP="00542D91">
            <w:pPr>
              <w:pStyle w:val="TableParagraph"/>
              <w:spacing w:before="33" w:line="240" w:lineRule="auto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887" w:type="dxa"/>
          </w:tcPr>
          <w:p w14:paraId="7EB2326B" w14:textId="3C5E2370" w:rsidR="001626C6" w:rsidRPr="00432B98" w:rsidRDefault="001626C6" w:rsidP="00542D91">
            <w:pPr>
              <w:pStyle w:val="TableParagraph"/>
              <w:spacing w:before="33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System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operacyjny,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którym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zainstalowana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jest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udostępniana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aplikacja: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Windows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201</w:t>
            </w:r>
            <w:r w:rsidR="00655912">
              <w:rPr>
                <w:sz w:val="20"/>
                <w:lang w:val="pl-PL"/>
              </w:rPr>
              <w:t>9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Server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Standard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Edition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nowszy</w:t>
            </w:r>
          </w:p>
        </w:tc>
      </w:tr>
      <w:tr w:rsidR="001626C6" w14:paraId="20FF65F6" w14:textId="77777777" w:rsidTr="00542D91">
        <w:trPr>
          <w:trHeight w:val="299"/>
        </w:trPr>
        <w:tc>
          <w:tcPr>
            <w:tcW w:w="566" w:type="dxa"/>
            <w:shd w:val="clear" w:color="auto" w:fill="D9D9D9"/>
          </w:tcPr>
          <w:p w14:paraId="1B9CC807" w14:textId="77777777" w:rsidR="001626C6" w:rsidRDefault="001626C6" w:rsidP="00542D91">
            <w:pPr>
              <w:pStyle w:val="TableParagraph"/>
              <w:spacing w:before="33" w:line="240" w:lineRule="auto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887" w:type="dxa"/>
          </w:tcPr>
          <w:p w14:paraId="68B27355" w14:textId="2A2555A7" w:rsidR="001626C6" w:rsidRDefault="001626C6" w:rsidP="00542D91">
            <w:pPr>
              <w:pStyle w:val="TableParagraph"/>
              <w:spacing w:before="33" w:line="240" w:lineRule="auto"/>
              <w:rPr>
                <w:sz w:val="20"/>
              </w:rPr>
            </w:pPr>
            <w:r>
              <w:rPr>
                <w:sz w:val="20"/>
              </w:rPr>
              <w:t>Pami</w:t>
            </w:r>
            <w:r w:rsidR="00EC7D4A">
              <w:rPr>
                <w:sz w:val="20"/>
              </w:rPr>
              <w:t>ę</w:t>
            </w:r>
            <w:r>
              <w:rPr>
                <w:sz w:val="20"/>
              </w:rPr>
              <w:t>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RAM</w:t>
            </w:r>
          </w:p>
        </w:tc>
      </w:tr>
      <w:tr w:rsidR="001626C6" w14:paraId="45D44680" w14:textId="77777777" w:rsidTr="00542D91">
        <w:trPr>
          <w:trHeight w:val="301"/>
        </w:trPr>
        <w:tc>
          <w:tcPr>
            <w:tcW w:w="566" w:type="dxa"/>
            <w:shd w:val="clear" w:color="auto" w:fill="D9D9D9"/>
          </w:tcPr>
          <w:p w14:paraId="00F75F4B" w14:textId="77777777" w:rsidR="001626C6" w:rsidRDefault="001626C6" w:rsidP="00542D91">
            <w:pPr>
              <w:pStyle w:val="TableParagraph"/>
              <w:spacing w:before="33" w:line="240" w:lineRule="auto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887" w:type="dxa"/>
          </w:tcPr>
          <w:p w14:paraId="2D0F7A51" w14:textId="77777777" w:rsidR="001626C6" w:rsidRPr="00432B98" w:rsidRDefault="001626C6" w:rsidP="00542D91">
            <w:pPr>
              <w:pStyle w:val="TableParagraph"/>
              <w:spacing w:before="33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Obszar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dysku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twardego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wydzielony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aplikację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prawniczą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60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GB</w:t>
            </w:r>
          </w:p>
        </w:tc>
      </w:tr>
      <w:tr w:rsidR="001626C6" w14:paraId="33A52E5C" w14:textId="77777777" w:rsidTr="00542D91">
        <w:trPr>
          <w:trHeight w:val="299"/>
        </w:trPr>
        <w:tc>
          <w:tcPr>
            <w:tcW w:w="566" w:type="dxa"/>
            <w:shd w:val="clear" w:color="auto" w:fill="D9D9D9"/>
          </w:tcPr>
          <w:p w14:paraId="7BA17001" w14:textId="77777777" w:rsidR="001626C6" w:rsidRDefault="001626C6" w:rsidP="00542D91">
            <w:pPr>
              <w:pStyle w:val="TableParagraph"/>
              <w:spacing w:before="33" w:line="240" w:lineRule="auto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887" w:type="dxa"/>
          </w:tcPr>
          <w:p w14:paraId="7B52D43D" w14:textId="77777777" w:rsidR="001626C6" w:rsidRDefault="001626C6" w:rsidP="00542D91">
            <w:pPr>
              <w:pStyle w:val="TableParagraph"/>
              <w:spacing w:before="33" w:line="240" w:lineRule="auto"/>
              <w:rPr>
                <w:sz w:val="20"/>
              </w:rPr>
            </w:pPr>
            <w:r>
              <w:rPr>
                <w:sz w:val="20"/>
              </w:rPr>
              <w:t>Sieć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Mbps.</w:t>
            </w:r>
          </w:p>
        </w:tc>
      </w:tr>
      <w:tr w:rsidR="001626C6" w14:paraId="76B62787" w14:textId="77777777" w:rsidTr="00542D91">
        <w:trPr>
          <w:trHeight w:val="301"/>
        </w:trPr>
        <w:tc>
          <w:tcPr>
            <w:tcW w:w="566" w:type="dxa"/>
            <w:shd w:val="clear" w:color="auto" w:fill="D9D9D9"/>
          </w:tcPr>
          <w:p w14:paraId="62F03F2F" w14:textId="77777777" w:rsidR="001626C6" w:rsidRDefault="001626C6" w:rsidP="00542D91">
            <w:pPr>
              <w:pStyle w:val="TableParagraph"/>
              <w:spacing w:before="32" w:line="240" w:lineRule="auto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887" w:type="dxa"/>
          </w:tcPr>
          <w:p w14:paraId="35B4DE05" w14:textId="77777777" w:rsidR="001626C6" w:rsidRPr="00432B98" w:rsidRDefault="001626C6" w:rsidP="00542D91">
            <w:pPr>
              <w:pStyle w:val="TableParagraph"/>
              <w:spacing w:before="32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System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Informacji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Prawnej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wersji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sieciowej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musi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pracować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architekturze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Klient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–Serwer</w:t>
            </w:r>
          </w:p>
        </w:tc>
      </w:tr>
    </w:tbl>
    <w:p w14:paraId="45174B59" w14:textId="77777777" w:rsidR="001626C6" w:rsidRDefault="001626C6" w:rsidP="001626C6">
      <w:pPr>
        <w:rPr>
          <w:sz w:val="20"/>
        </w:rPr>
        <w:sectPr w:rsidR="001626C6">
          <w:type w:val="continuous"/>
          <w:pgSz w:w="16840" w:h="11910" w:orient="landscape"/>
          <w:pgMar w:top="760" w:right="540" w:bottom="280" w:left="600" w:header="0" w:footer="636" w:gutter="0"/>
          <w:cols w:space="708"/>
        </w:sectPr>
      </w:pPr>
    </w:p>
    <w:p w14:paraId="29B25EFD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79860DEA" w14:textId="77777777" w:rsidTr="00F60FEA">
        <w:trPr>
          <w:trHeight w:val="654"/>
        </w:trPr>
        <w:tc>
          <w:tcPr>
            <w:tcW w:w="566" w:type="dxa"/>
            <w:shd w:val="clear" w:color="auto" w:fill="D9D9D9"/>
          </w:tcPr>
          <w:p w14:paraId="3AF2D897" w14:textId="77777777" w:rsidR="001626C6" w:rsidRPr="00432B98" w:rsidRDefault="001626C6" w:rsidP="00542D91">
            <w:pPr>
              <w:pStyle w:val="TableParagraph"/>
              <w:spacing w:before="0" w:line="240" w:lineRule="auto"/>
              <w:ind w:left="0"/>
              <w:rPr>
                <w:lang w:val="pl-PL"/>
              </w:rPr>
            </w:pPr>
          </w:p>
          <w:p w14:paraId="116BFA0A" w14:textId="77777777" w:rsidR="001626C6" w:rsidRDefault="001626C6" w:rsidP="00542D91">
            <w:pPr>
              <w:pStyle w:val="TableParagraph"/>
              <w:spacing w:before="152" w:line="240" w:lineRule="auto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887" w:type="dxa"/>
          </w:tcPr>
          <w:p w14:paraId="76641BA9" w14:textId="3325DD50" w:rsidR="001626C6" w:rsidRPr="00432B98" w:rsidRDefault="001626C6" w:rsidP="00542D91">
            <w:pPr>
              <w:pStyle w:val="TableParagraph"/>
              <w:spacing w:before="59" w:line="240" w:lineRule="auto"/>
              <w:ind w:right="417"/>
              <w:rPr>
                <w:b/>
                <w:sz w:val="20"/>
                <w:lang w:val="pl-PL"/>
              </w:rPr>
            </w:pPr>
            <w:r w:rsidRPr="00432B98">
              <w:rPr>
                <w:b/>
                <w:sz w:val="20"/>
                <w:lang w:val="pl-PL"/>
              </w:rPr>
              <w:t>Interfejs użytkownika Programu dostępny i uruchamiany poprzez przeglądarkę internetową (WWW) zgodną z</w:t>
            </w:r>
            <w:r w:rsidRPr="00432B98">
              <w:rPr>
                <w:b/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b/>
                <w:sz w:val="20"/>
                <w:lang w:val="pl-PL"/>
              </w:rPr>
              <w:t>przeglądarką</w:t>
            </w:r>
            <w:r w:rsidR="000C1ABF" w:rsidRPr="000C1ABF">
              <w:rPr>
                <w:b/>
                <w:sz w:val="20"/>
                <w:lang w:val="pl-PL"/>
              </w:rPr>
              <w:t xml:space="preserve"> Firefox 3.5 lub nowszą, Chrome Wersja 93.0.4577.63 lub nowsza oraz MS Edge Wersja 92.0.902.84 lub nowsza</w:t>
            </w:r>
          </w:p>
        </w:tc>
      </w:tr>
      <w:tr w:rsidR="001626C6" w14:paraId="10F14264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6D0BD06" w14:textId="77777777" w:rsidR="001626C6" w:rsidRDefault="001626C6" w:rsidP="00542D91">
            <w:pPr>
              <w:pStyle w:val="TableParagraph"/>
              <w:spacing w:before="9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887" w:type="dxa"/>
          </w:tcPr>
          <w:p w14:paraId="30F06220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Aktualizacje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okresowe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dostarczane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będą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przedziałach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czasowych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dłuższych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niż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7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dni</w:t>
            </w:r>
          </w:p>
        </w:tc>
      </w:tr>
      <w:tr w:rsidR="001626C6" w14:paraId="082DA8D6" w14:textId="77777777" w:rsidTr="00542D91">
        <w:trPr>
          <w:trHeight w:val="402"/>
        </w:trPr>
        <w:tc>
          <w:tcPr>
            <w:tcW w:w="566" w:type="dxa"/>
            <w:shd w:val="clear" w:color="auto" w:fill="D9D9D9"/>
          </w:tcPr>
          <w:p w14:paraId="128CA4DD" w14:textId="77777777" w:rsidR="001626C6" w:rsidRDefault="001626C6" w:rsidP="00542D91">
            <w:pPr>
              <w:pStyle w:val="TableParagraph"/>
              <w:spacing w:before="83" w:line="240" w:lineRule="auto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887" w:type="dxa"/>
          </w:tcPr>
          <w:p w14:paraId="389D5E0B" w14:textId="195BCB1D" w:rsidR="001626C6" w:rsidRPr="00432B98" w:rsidRDefault="001626C6" w:rsidP="00542D91">
            <w:pPr>
              <w:pStyle w:val="TableParagraph"/>
              <w:spacing w:before="83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Oprogramowanie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klienckie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musi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pracować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środowisku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Windows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10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Professional</w:t>
            </w:r>
            <w:r w:rsidRPr="00432B98">
              <w:rPr>
                <w:spacing w:val="-3"/>
                <w:sz w:val="20"/>
                <w:lang w:val="pl-PL"/>
              </w:rPr>
              <w:t xml:space="preserve"> 21 H2 </w:t>
            </w:r>
            <w:r w:rsidRPr="00432B98">
              <w:rPr>
                <w:sz w:val="20"/>
                <w:lang w:val="pl-PL"/>
              </w:rPr>
              <w:t>(32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64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bit)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nowszy</w:t>
            </w:r>
            <w:r w:rsidR="000C1ABF">
              <w:rPr>
                <w:sz w:val="20"/>
                <w:lang w:val="pl-PL"/>
              </w:rPr>
              <w:t>, iOS.</w:t>
            </w:r>
          </w:p>
        </w:tc>
      </w:tr>
      <w:tr w:rsidR="001626C6" w14:paraId="6A33732B" w14:textId="77777777" w:rsidTr="00542D91">
        <w:trPr>
          <w:trHeight w:val="398"/>
        </w:trPr>
        <w:tc>
          <w:tcPr>
            <w:tcW w:w="15453" w:type="dxa"/>
            <w:gridSpan w:val="2"/>
            <w:shd w:val="clear" w:color="auto" w:fill="D9D9D9"/>
          </w:tcPr>
          <w:p w14:paraId="63EF30E3" w14:textId="77777777" w:rsidR="001626C6" w:rsidRDefault="001626C6" w:rsidP="00542D91">
            <w:pPr>
              <w:pStyle w:val="TableParagraph"/>
              <w:spacing w:before="79" w:line="240" w:lineRule="auto"/>
              <w:ind w:left="3267" w:right="3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ZAWARTOŚĆ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MERYTORYCZNA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KATEGORIA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PRAWO</w:t>
            </w:r>
          </w:p>
        </w:tc>
      </w:tr>
      <w:tr w:rsidR="001626C6" w14:paraId="074ED6E3" w14:textId="77777777" w:rsidTr="00542D91">
        <w:trPr>
          <w:trHeight w:val="327"/>
        </w:trPr>
        <w:tc>
          <w:tcPr>
            <w:tcW w:w="566" w:type="dxa"/>
            <w:shd w:val="clear" w:color="auto" w:fill="D9D9D9"/>
          </w:tcPr>
          <w:p w14:paraId="52D61861" w14:textId="77777777" w:rsidR="001626C6" w:rsidRDefault="001626C6" w:rsidP="00542D91">
            <w:pPr>
              <w:pStyle w:val="TableParagraph"/>
              <w:spacing w:before="45" w:line="240" w:lineRule="auto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887" w:type="dxa"/>
          </w:tcPr>
          <w:p w14:paraId="7A722052" w14:textId="77777777" w:rsidR="001626C6" w:rsidRPr="00432B98" w:rsidRDefault="001626C6" w:rsidP="00542D91">
            <w:pPr>
              <w:pStyle w:val="TableParagraph"/>
              <w:spacing w:before="45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Akty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publikowane w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Dz.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U.</w:t>
            </w:r>
            <w:r w:rsidRPr="00432B98">
              <w:rPr>
                <w:spacing w:val="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M.P.</w:t>
            </w:r>
          </w:p>
        </w:tc>
      </w:tr>
      <w:tr w:rsidR="001626C6" w14:paraId="1CDC5A02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769687EC" w14:textId="77777777" w:rsidR="001626C6" w:rsidRDefault="001626C6" w:rsidP="00542D91">
            <w:pPr>
              <w:pStyle w:val="TableParagraph"/>
              <w:spacing w:before="9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887" w:type="dxa"/>
          </w:tcPr>
          <w:p w14:paraId="07E95130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Agencji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Bezpieczeństwa</w:t>
            </w:r>
            <w:r w:rsidRPr="00432B98">
              <w:rPr>
                <w:spacing w:val="-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Wewnętrznego</w:t>
            </w:r>
          </w:p>
        </w:tc>
      </w:tr>
      <w:tr w:rsidR="001626C6" w14:paraId="66897B11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4C75C1B6" w14:textId="77777777" w:rsidR="001626C6" w:rsidRDefault="001626C6" w:rsidP="00542D91">
            <w:pPr>
              <w:pStyle w:val="TableParagraph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887" w:type="dxa"/>
          </w:tcPr>
          <w:p w14:paraId="5C954BCA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Centralnego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Biura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Antykorupcyjnego</w:t>
            </w:r>
          </w:p>
        </w:tc>
      </w:tr>
      <w:tr w:rsidR="001626C6" w14:paraId="733838C7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3433097" w14:textId="77777777" w:rsidR="001626C6" w:rsidRDefault="001626C6" w:rsidP="00542D91">
            <w:pPr>
              <w:pStyle w:val="TableParagraph"/>
              <w:spacing w:before="9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887" w:type="dxa"/>
          </w:tcPr>
          <w:p w14:paraId="03ABDC89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Centralnego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Zarządu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Służby</w:t>
            </w:r>
            <w:r w:rsidRPr="00432B98">
              <w:rPr>
                <w:spacing w:val="-1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Więziennej</w:t>
            </w:r>
          </w:p>
        </w:tc>
      </w:tr>
      <w:tr w:rsidR="001626C6" w14:paraId="459D8747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4EE70F4C" w14:textId="77777777" w:rsidR="001626C6" w:rsidRDefault="001626C6" w:rsidP="00542D91">
            <w:pPr>
              <w:pStyle w:val="TableParagraph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887" w:type="dxa"/>
          </w:tcPr>
          <w:p w14:paraId="1142AAC2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Miar</w:t>
            </w:r>
          </w:p>
        </w:tc>
      </w:tr>
      <w:tr w:rsidR="001626C6" w14:paraId="24E4B18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75B8E7A" w14:textId="77777777" w:rsidR="001626C6" w:rsidRDefault="001626C6" w:rsidP="00542D91">
            <w:pPr>
              <w:pStyle w:val="TableParagraph"/>
              <w:spacing w:before="9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887" w:type="dxa"/>
          </w:tcPr>
          <w:p w14:paraId="1E75B670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Statystycznego</w:t>
            </w:r>
          </w:p>
        </w:tc>
      </w:tr>
      <w:tr w:rsidR="001626C6" w14:paraId="34B4CDC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747BE694" w14:textId="77777777" w:rsidR="001626C6" w:rsidRDefault="001626C6" w:rsidP="00542D91">
            <w:pPr>
              <w:pStyle w:val="TableParagraph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887" w:type="dxa"/>
          </w:tcPr>
          <w:p w14:paraId="5049A7BD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Komendy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Głównej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Państwowej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Straży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Pożarnej</w:t>
            </w:r>
          </w:p>
        </w:tc>
      </w:tr>
      <w:tr w:rsidR="001626C6" w14:paraId="17D0B6BE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7466BFD" w14:textId="77777777" w:rsidR="001626C6" w:rsidRDefault="001626C6" w:rsidP="00542D91">
            <w:pPr>
              <w:pStyle w:val="TableParagraph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887" w:type="dxa"/>
          </w:tcPr>
          <w:p w14:paraId="03A97A97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Komendy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Głównej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Policji</w:t>
            </w:r>
          </w:p>
        </w:tc>
      </w:tr>
      <w:tr w:rsidR="001626C6" w14:paraId="358A7FA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3CFF603B" w14:textId="77777777" w:rsidR="001626C6" w:rsidRDefault="001626C6" w:rsidP="00542D91">
            <w:pPr>
              <w:pStyle w:val="TableParagraph"/>
              <w:spacing w:before="9"/>
              <w:ind w:left="22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887" w:type="dxa"/>
          </w:tcPr>
          <w:p w14:paraId="2C1B7CAB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Komendy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Głównej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Straży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Granicznej</w:t>
            </w:r>
          </w:p>
        </w:tc>
      </w:tr>
      <w:tr w:rsidR="001626C6" w14:paraId="7741B85F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D508AE8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87" w:type="dxa"/>
          </w:tcPr>
          <w:p w14:paraId="35ED9A35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Nadzoru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Finansowego</w:t>
            </w:r>
          </w:p>
        </w:tc>
      </w:tr>
      <w:tr w:rsidR="001626C6" w14:paraId="3133D02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F4AFB8A" w14:textId="77777777" w:rsidR="001626C6" w:rsidRDefault="001626C6" w:rsidP="00542D91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887" w:type="dxa"/>
          </w:tcPr>
          <w:p w14:paraId="6AA0ADAE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Nadzoru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Ubezpieczeń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Funduszy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Emerytalnych</w:t>
            </w:r>
          </w:p>
        </w:tc>
      </w:tr>
      <w:tr w:rsidR="001626C6" w14:paraId="54DF8D3A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2BC5C0F0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887" w:type="dxa"/>
          </w:tcPr>
          <w:p w14:paraId="5C877D52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Papierów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Wartościowych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Giełd</w:t>
            </w:r>
          </w:p>
        </w:tc>
      </w:tr>
      <w:tr w:rsidR="001626C6" w14:paraId="337E445E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F39CD21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87" w:type="dxa"/>
          </w:tcPr>
          <w:p w14:paraId="077F236A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Komitetu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Integracji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Europejskiej</w:t>
            </w:r>
          </w:p>
        </w:tc>
      </w:tr>
      <w:tr w:rsidR="001626C6" w14:paraId="4C359534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0E11A018" w14:textId="77777777" w:rsidR="001626C6" w:rsidRDefault="001626C6" w:rsidP="00542D91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887" w:type="dxa"/>
          </w:tcPr>
          <w:p w14:paraId="5537794E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Cyfryzacji</w:t>
            </w:r>
          </w:p>
        </w:tc>
      </w:tr>
      <w:tr w:rsidR="001626C6" w14:paraId="564EFB17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3EA9CD00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887" w:type="dxa"/>
          </w:tcPr>
          <w:p w14:paraId="132A3C10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Budownictwa</w:t>
            </w:r>
          </w:p>
        </w:tc>
      </w:tr>
      <w:tr w:rsidR="001626C6" w14:paraId="5C96B10D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F0393EC" w14:textId="77777777" w:rsidR="001626C6" w:rsidRDefault="001626C6" w:rsidP="00542D91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87" w:type="dxa"/>
          </w:tcPr>
          <w:p w14:paraId="374E9429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Edukacji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Narodowej</w:t>
            </w:r>
          </w:p>
        </w:tc>
      </w:tr>
      <w:tr w:rsidR="001626C6" w14:paraId="33DBF96C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C13167E" w14:textId="77777777" w:rsidR="001626C6" w:rsidRDefault="001626C6" w:rsidP="00542D91">
            <w:pPr>
              <w:pStyle w:val="TableParagraph"/>
              <w:spacing w:before="12"/>
              <w:ind w:left="17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87" w:type="dxa"/>
          </w:tcPr>
          <w:p w14:paraId="2352A04A" w14:textId="77777777" w:rsidR="001626C6" w:rsidRDefault="001626C6" w:rsidP="00542D91"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Finansów</w:t>
            </w:r>
          </w:p>
        </w:tc>
      </w:tr>
      <w:tr w:rsidR="001626C6" w14:paraId="394FA827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8FC631A" w14:textId="77777777" w:rsidR="001626C6" w:rsidRDefault="001626C6" w:rsidP="00542D91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887" w:type="dxa"/>
          </w:tcPr>
          <w:p w14:paraId="25729F22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Gospodarki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Morskiej</w:t>
            </w:r>
          </w:p>
        </w:tc>
      </w:tr>
      <w:tr w:rsidR="001626C6" w14:paraId="1FCE8A47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FF2C0FA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87" w:type="dxa"/>
          </w:tcPr>
          <w:p w14:paraId="5EE2045F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Infrastruktury</w:t>
            </w:r>
          </w:p>
        </w:tc>
      </w:tr>
      <w:tr w:rsidR="001626C6" w14:paraId="0E2DEF29" w14:textId="77777777" w:rsidTr="00542D91">
        <w:trPr>
          <w:trHeight w:val="260"/>
        </w:trPr>
        <w:tc>
          <w:tcPr>
            <w:tcW w:w="566" w:type="dxa"/>
            <w:shd w:val="clear" w:color="auto" w:fill="D9D9D9"/>
          </w:tcPr>
          <w:p w14:paraId="519B907F" w14:textId="77777777" w:rsidR="001626C6" w:rsidRDefault="001626C6" w:rsidP="00542D91">
            <w:pPr>
              <w:pStyle w:val="TableParagraph"/>
              <w:spacing w:before="13" w:line="227" w:lineRule="exact"/>
              <w:ind w:left="17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87" w:type="dxa"/>
          </w:tcPr>
          <w:p w14:paraId="580335A5" w14:textId="77777777" w:rsidR="001626C6" w:rsidRDefault="001626C6" w:rsidP="00542D91">
            <w:pPr>
              <w:pStyle w:val="TableParagraph"/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Kultury</w:t>
            </w:r>
          </w:p>
        </w:tc>
      </w:tr>
      <w:tr w:rsidR="001626C6" w14:paraId="3514EAE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33CA0CF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87" w:type="dxa"/>
          </w:tcPr>
          <w:p w14:paraId="17F1DF6C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 Urzędowy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Nauki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Informatyzacji</w:t>
            </w:r>
          </w:p>
        </w:tc>
      </w:tr>
      <w:tr w:rsidR="001626C6" w14:paraId="739F864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7E839FDD" w14:textId="77777777" w:rsidR="001626C6" w:rsidRDefault="001626C6" w:rsidP="00542D91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87" w:type="dxa"/>
          </w:tcPr>
          <w:p w14:paraId="1A98D13B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Obrony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Narodowej</w:t>
            </w:r>
          </w:p>
        </w:tc>
      </w:tr>
      <w:tr w:rsidR="001626C6" w14:paraId="684581D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49EFDE7C" w14:textId="77777777" w:rsidR="001626C6" w:rsidRDefault="001626C6" w:rsidP="00542D91"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87" w:type="dxa"/>
          </w:tcPr>
          <w:p w14:paraId="123722FA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Polityki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Socjalnej</w:t>
            </w:r>
          </w:p>
        </w:tc>
      </w:tr>
      <w:tr w:rsidR="001626C6" w14:paraId="5CB1DA64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D924D8C" w14:textId="77777777" w:rsidR="001626C6" w:rsidRDefault="001626C6" w:rsidP="00542D91">
            <w:pPr>
              <w:pStyle w:val="TableParagraph"/>
              <w:spacing w:before="9" w:line="227" w:lineRule="exact"/>
              <w:ind w:left="17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87" w:type="dxa"/>
          </w:tcPr>
          <w:p w14:paraId="00B5E228" w14:textId="77777777" w:rsidR="001626C6" w:rsidRPr="00432B98" w:rsidRDefault="001626C6" w:rsidP="00542D91">
            <w:pPr>
              <w:pStyle w:val="TableParagraph"/>
              <w:spacing w:before="9" w:line="227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Polityki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Społecznej</w:t>
            </w:r>
          </w:p>
        </w:tc>
      </w:tr>
    </w:tbl>
    <w:p w14:paraId="2E142192" w14:textId="77777777" w:rsidR="001626C6" w:rsidRDefault="001626C6" w:rsidP="001626C6">
      <w:pPr>
        <w:spacing w:line="227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5558AAEA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307167E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5A1BAC9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887" w:type="dxa"/>
          </w:tcPr>
          <w:p w14:paraId="68877A72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 Urzędowy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Rolnictwa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Rozwoju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Wsi</w:t>
            </w:r>
          </w:p>
        </w:tc>
      </w:tr>
      <w:tr w:rsidR="001626C6" w14:paraId="3DC2F27F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9AC698E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887" w:type="dxa"/>
          </w:tcPr>
          <w:p w14:paraId="365A357E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Skarbu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Państwa</w:t>
            </w:r>
          </w:p>
        </w:tc>
      </w:tr>
      <w:tr w:rsidR="001626C6" w14:paraId="347F8772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7ADDD62A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887" w:type="dxa"/>
          </w:tcPr>
          <w:p w14:paraId="2B6DF5E8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</w:t>
            </w:r>
            <w:r w:rsidRPr="00432B98">
              <w:rPr>
                <w:spacing w:val="-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Wewnętrznych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Administracji</w:t>
            </w:r>
          </w:p>
        </w:tc>
      </w:tr>
      <w:tr w:rsidR="001626C6" w14:paraId="19558F2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B7BE2CE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87" w:type="dxa"/>
          </w:tcPr>
          <w:p w14:paraId="7AB8A9C3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Zagranicznych</w:t>
            </w:r>
          </w:p>
        </w:tc>
      </w:tr>
      <w:tr w:rsidR="001626C6" w14:paraId="6F109177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260D768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87" w:type="dxa"/>
          </w:tcPr>
          <w:p w14:paraId="58347244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Sprawiedliwości</w:t>
            </w:r>
          </w:p>
        </w:tc>
      </w:tr>
      <w:tr w:rsidR="001626C6" w14:paraId="26A1E4E4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69A96F40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87" w:type="dxa"/>
          </w:tcPr>
          <w:p w14:paraId="241DCF2E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Środowiska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Inspektora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Ochrony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Środowiska</w:t>
            </w:r>
          </w:p>
        </w:tc>
      </w:tr>
      <w:tr w:rsidR="001626C6" w14:paraId="21E32917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2BD6B5C1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4887" w:type="dxa"/>
          </w:tcPr>
          <w:p w14:paraId="6707660F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Transportu</w:t>
            </w:r>
          </w:p>
        </w:tc>
      </w:tr>
      <w:tr w:rsidR="001626C6" w14:paraId="1F7454EA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2AC1074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887" w:type="dxa"/>
          </w:tcPr>
          <w:p w14:paraId="3DFFF55A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Transportu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Budownictwa</w:t>
            </w:r>
          </w:p>
        </w:tc>
      </w:tr>
      <w:tr w:rsidR="001626C6" w14:paraId="7652022D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CEA58F8" w14:textId="77777777" w:rsidR="001626C6" w:rsidRDefault="001626C6" w:rsidP="00542D91">
            <w:pPr>
              <w:pStyle w:val="TableParagraph"/>
              <w:spacing w:before="12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87" w:type="dxa"/>
          </w:tcPr>
          <w:p w14:paraId="5563F244" w14:textId="77777777" w:rsidR="001626C6" w:rsidRPr="00432B98" w:rsidRDefault="001626C6" w:rsidP="00542D91">
            <w:pPr>
              <w:pStyle w:val="TableParagraph"/>
              <w:spacing w:before="12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Min.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Transportu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Gospodarki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Morskiej</w:t>
            </w:r>
          </w:p>
        </w:tc>
      </w:tr>
      <w:tr w:rsidR="001626C6" w14:paraId="17A59F39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32A72A1" w14:textId="77777777" w:rsidR="001626C6" w:rsidRDefault="001626C6" w:rsidP="00542D91">
            <w:pPr>
              <w:pStyle w:val="TableParagraph"/>
              <w:spacing w:before="9" w:line="227" w:lineRule="exact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87" w:type="dxa"/>
          </w:tcPr>
          <w:p w14:paraId="4E7C751C" w14:textId="77777777" w:rsidR="001626C6" w:rsidRDefault="001626C6" w:rsidP="00542D91">
            <w:pPr>
              <w:pStyle w:val="TableParagraph"/>
              <w:spacing w:before="9" w:line="227" w:lineRule="exact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Zdrowia</w:t>
            </w:r>
          </w:p>
        </w:tc>
      </w:tr>
      <w:tr w:rsidR="001626C6" w14:paraId="217C75E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7D9FE56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87" w:type="dxa"/>
          </w:tcPr>
          <w:p w14:paraId="10FEFEAA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Narodowego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Banku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Polskiego</w:t>
            </w:r>
          </w:p>
        </w:tc>
      </w:tr>
      <w:tr w:rsidR="001626C6" w14:paraId="78D1A31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EC511D0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87" w:type="dxa"/>
          </w:tcPr>
          <w:p w14:paraId="2949370C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Dziennik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Urzędowy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Prezesa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KRUS</w:t>
            </w:r>
          </w:p>
        </w:tc>
      </w:tr>
      <w:tr w:rsidR="001626C6" w14:paraId="0BB4EE8A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D69CFF8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87" w:type="dxa"/>
          </w:tcPr>
          <w:p w14:paraId="7F5C1C41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Lotnictwa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Cywilnego</w:t>
            </w:r>
          </w:p>
        </w:tc>
      </w:tr>
      <w:tr w:rsidR="001626C6" w14:paraId="16F8A53E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72FE09A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4887" w:type="dxa"/>
          </w:tcPr>
          <w:p w14:paraId="42C83DD3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Mieszkalnictwa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Rozwoju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Miast</w:t>
            </w:r>
          </w:p>
        </w:tc>
      </w:tr>
      <w:tr w:rsidR="001626C6" w14:paraId="2EF47D33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5BE7E9FA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87" w:type="dxa"/>
          </w:tcPr>
          <w:p w14:paraId="6B080D56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Ochrony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Konkurencji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Konsumentów</w:t>
            </w:r>
          </w:p>
        </w:tc>
      </w:tr>
      <w:tr w:rsidR="001626C6" w14:paraId="22618935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7473E929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887" w:type="dxa"/>
          </w:tcPr>
          <w:p w14:paraId="1DC4CFB8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Patentowego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Rzeczpospolitej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Polskiej</w:t>
            </w:r>
          </w:p>
        </w:tc>
      </w:tr>
      <w:tr w:rsidR="001626C6" w14:paraId="3AA51530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2D9750C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87" w:type="dxa"/>
          </w:tcPr>
          <w:p w14:paraId="3B6C0914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 Urzędowy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Regulacji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Telekomunikacji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Poczty</w:t>
            </w:r>
          </w:p>
        </w:tc>
      </w:tr>
      <w:tr w:rsidR="001626C6" w14:paraId="06B3A201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6A2AB2DE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87" w:type="dxa"/>
          </w:tcPr>
          <w:p w14:paraId="031CE617" w14:textId="77777777" w:rsidR="001626C6" w:rsidRPr="00432B98" w:rsidRDefault="001626C6" w:rsidP="00542D91">
            <w:pPr>
              <w:pStyle w:val="TableParagraph"/>
              <w:spacing w:before="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1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Wyższego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Górniczego</w:t>
            </w:r>
          </w:p>
        </w:tc>
      </w:tr>
      <w:tr w:rsidR="001626C6" w14:paraId="033CB2D4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345AA2D5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887" w:type="dxa"/>
          </w:tcPr>
          <w:p w14:paraId="1425A522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Dziennik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Zakładu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Ubezpieczeń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Społecznych</w:t>
            </w:r>
          </w:p>
        </w:tc>
      </w:tr>
      <w:tr w:rsidR="001626C6" w14:paraId="7452CFA2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AA523F4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887" w:type="dxa"/>
          </w:tcPr>
          <w:p w14:paraId="3C611AED" w14:textId="77777777" w:rsidR="001626C6" w:rsidRDefault="001626C6" w:rsidP="00542D91"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Dzienniki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Urzędowe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UE</w:t>
            </w:r>
          </w:p>
        </w:tc>
      </w:tr>
      <w:tr w:rsidR="001626C6" w14:paraId="63E34A37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27F47C61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87" w:type="dxa"/>
          </w:tcPr>
          <w:p w14:paraId="695458E5" w14:textId="77777777" w:rsidR="001626C6" w:rsidRPr="00432B98" w:rsidRDefault="001626C6" w:rsidP="00542D91">
            <w:pPr>
              <w:pStyle w:val="TableParagrap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ogłoszeń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opublikowanych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B,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Spółdzielczym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B.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Dopuszcza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się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połączenie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Internetem.</w:t>
            </w:r>
          </w:p>
        </w:tc>
      </w:tr>
      <w:tr w:rsidR="001626C6" w14:paraId="397B04CE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21A317F1" w14:textId="77777777" w:rsidR="001626C6" w:rsidRDefault="001626C6" w:rsidP="00542D91">
            <w:pPr>
              <w:pStyle w:val="TableParagraph"/>
              <w:spacing w:before="11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87" w:type="dxa"/>
          </w:tcPr>
          <w:p w14:paraId="08DA4AFA" w14:textId="77777777" w:rsidR="001626C6" w:rsidRPr="00432B98" w:rsidRDefault="001626C6" w:rsidP="00542D91">
            <w:pPr>
              <w:pStyle w:val="TableParagraph"/>
              <w:spacing w:before="0" w:line="230" w:lineRule="exact"/>
              <w:ind w:right="3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 tekstów aktów ujednoliconych i ocenionych, co do obowiązywania, opublikowanych po 1 stycznia 1940 r. (Dziennik Ustaw) oraz po 1 stycznia 1980 r. (Monitor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Polski)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wraz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 przestawienia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obowiązywania</w:t>
            </w:r>
            <w:r w:rsidRPr="00432B98">
              <w:rPr>
                <w:spacing w:val="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dowolny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użytkownika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uwzględnieniem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relacji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aktami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wykonawczymi.</w:t>
            </w:r>
          </w:p>
        </w:tc>
      </w:tr>
      <w:tr w:rsidR="001626C6" w14:paraId="000484D0" w14:textId="77777777" w:rsidTr="00542D91">
        <w:trPr>
          <w:trHeight w:val="484"/>
        </w:trPr>
        <w:tc>
          <w:tcPr>
            <w:tcW w:w="566" w:type="dxa"/>
            <w:shd w:val="clear" w:color="auto" w:fill="D9D9D9"/>
          </w:tcPr>
          <w:p w14:paraId="3F741E37" w14:textId="77777777" w:rsidR="001626C6" w:rsidRDefault="001626C6" w:rsidP="00542D91">
            <w:pPr>
              <w:pStyle w:val="TableParagraph"/>
              <w:spacing w:before="124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87" w:type="dxa"/>
          </w:tcPr>
          <w:p w14:paraId="64B7F37A" w14:textId="77777777" w:rsidR="001626C6" w:rsidRDefault="001626C6" w:rsidP="00542D91">
            <w:pPr>
              <w:pStyle w:val="TableParagraph"/>
              <w:spacing w:before="4" w:line="230" w:lineRule="atLeast"/>
              <w:rPr>
                <w:sz w:val="20"/>
              </w:rPr>
            </w:pPr>
            <w:r w:rsidRPr="00432B98">
              <w:rPr>
                <w:sz w:val="20"/>
                <w:lang w:val="pl-PL"/>
              </w:rPr>
              <w:t>Komplet tekstów pierwotnych aktów prawnych (zeskanowanych) identycznych co do formy, jak tekst opublikowany w wersji papierowej w Dzienniku Ustaw i Monitorze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</w:t>
            </w:r>
            <w:r w:rsidRPr="00432B98">
              <w:rPr>
                <w:spacing w:val="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(dotyczy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wersji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papierowej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 2012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 xml:space="preserve">r.) </w:t>
            </w:r>
            <w:r>
              <w:rPr>
                <w:sz w:val="20"/>
              </w:rPr>
              <w:t>Dopuszcza się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możliwość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przeglądania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Internet.</w:t>
            </w:r>
          </w:p>
        </w:tc>
      </w:tr>
      <w:tr w:rsidR="001626C6" w14:paraId="2235FA16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4867CBD8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887" w:type="dxa"/>
          </w:tcPr>
          <w:p w14:paraId="510404B8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projektów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wraz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uzasadnieniami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wniesione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od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IV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kadencji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Sejmu</w:t>
            </w:r>
          </w:p>
        </w:tc>
      </w:tr>
      <w:tr w:rsidR="001626C6" w14:paraId="581458A8" w14:textId="77777777" w:rsidTr="00542D91">
        <w:trPr>
          <w:trHeight w:val="690"/>
        </w:trPr>
        <w:tc>
          <w:tcPr>
            <w:tcW w:w="566" w:type="dxa"/>
            <w:shd w:val="clear" w:color="auto" w:fill="D9D9D9"/>
          </w:tcPr>
          <w:p w14:paraId="0BC7DF68" w14:textId="77777777" w:rsidR="001626C6" w:rsidRPr="00432B98" w:rsidRDefault="001626C6" w:rsidP="00542D91">
            <w:pPr>
              <w:pStyle w:val="TableParagraph"/>
              <w:spacing w:before="9" w:line="240" w:lineRule="auto"/>
              <w:ind w:left="0"/>
              <w:rPr>
                <w:sz w:val="19"/>
                <w:lang w:val="pl-PL"/>
              </w:rPr>
            </w:pPr>
          </w:p>
          <w:p w14:paraId="0DD26237" w14:textId="77777777" w:rsidR="001626C6" w:rsidRDefault="001626C6" w:rsidP="00542D91">
            <w:pPr>
              <w:pStyle w:val="TableParagraph"/>
              <w:spacing w:before="0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87" w:type="dxa"/>
          </w:tcPr>
          <w:p w14:paraId="5B0E8BC1" w14:textId="77777777" w:rsidR="001626C6" w:rsidRPr="00432B98" w:rsidRDefault="001626C6" w:rsidP="00542D91">
            <w:pPr>
              <w:pStyle w:val="TableParagraph"/>
              <w:spacing w:before="0" w:line="230" w:lineRule="exact"/>
              <w:ind w:right="50"/>
              <w:jc w:val="both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 ujednoliconych i ocenianych co do obowiązywania tekstów aktów prawnych z Dziennika Urzędowego UE seria L- wydanie polskie i serii C- wydanie polskie,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 polskie wydanie specjalne; wraz z kompletem informacji formalnych o aktach opublikowanych w Dz. Urz. seria L i C wydanie polskie oraz wydanie specjalne (co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najmniej: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identyfikator,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tytuł,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organ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wydający, data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uchwalenia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wydania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ogłoszenia,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 wejścia w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życie).</w:t>
            </w:r>
          </w:p>
        </w:tc>
      </w:tr>
      <w:tr w:rsidR="001626C6" w14:paraId="0CF399B2" w14:textId="77777777" w:rsidTr="00542D91">
        <w:trPr>
          <w:trHeight w:val="510"/>
        </w:trPr>
        <w:tc>
          <w:tcPr>
            <w:tcW w:w="566" w:type="dxa"/>
            <w:shd w:val="clear" w:color="auto" w:fill="D9D9D9"/>
          </w:tcPr>
          <w:p w14:paraId="1F9A144D" w14:textId="77777777" w:rsidR="001626C6" w:rsidRDefault="001626C6" w:rsidP="00542D91">
            <w:pPr>
              <w:pStyle w:val="TableParagraph"/>
              <w:spacing w:before="136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887" w:type="dxa"/>
          </w:tcPr>
          <w:p w14:paraId="75099DB2" w14:textId="77777777" w:rsidR="001626C6" w:rsidRPr="00432B98" w:rsidRDefault="001626C6" w:rsidP="00542D91">
            <w:pPr>
              <w:pStyle w:val="TableParagraph"/>
              <w:spacing w:before="21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Ujednolicone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teksty</w:t>
            </w:r>
            <w:r w:rsidRPr="00432B98">
              <w:rPr>
                <w:spacing w:val="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prawnych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opublikowanych</w:t>
            </w:r>
            <w:r w:rsidRPr="00432B98">
              <w:rPr>
                <w:spacing w:val="1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Dziennikach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Urzędowych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naczelnych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centralnych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organów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administracji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rządowej</w:t>
            </w:r>
            <w:r w:rsidRPr="00432B98">
              <w:rPr>
                <w:spacing w:val="1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(i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stanowiących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kontynuacje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dzienników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wydanych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urząd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występujący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pod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inną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nazwą)</w:t>
            </w:r>
          </w:p>
        </w:tc>
      </w:tr>
      <w:tr w:rsidR="001626C6" w14:paraId="612FD6BC" w14:textId="77777777" w:rsidTr="00542D91">
        <w:trPr>
          <w:trHeight w:val="459"/>
        </w:trPr>
        <w:tc>
          <w:tcPr>
            <w:tcW w:w="566" w:type="dxa"/>
            <w:shd w:val="clear" w:color="auto" w:fill="D9D9D9"/>
          </w:tcPr>
          <w:p w14:paraId="785C0805" w14:textId="77777777" w:rsidR="001626C6" w:rsidRDefault="001626C6" w:rsidP="00542D91">
            <w:pPr>
              <w:pStyle w:val="TableParagraph"/>
              <w:spacing w:before="11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887" w:type="dxa"/>
          </w:tcPr>
          <w:p w14:paraId="7DAC9728" w14:textId="77777777" w:rsidR="001626C6" w:rsidRPr="00432B98" w:rsidRDefault="001626C6" w:rsidP="00542D91">
            <w:pPr>
              <w:pStyle w:val="TableParagraph"/>
              <w:spacing w:before="0" w:line="23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 następującego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 prawnego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 aktu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 dzień: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Cywilny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Ziemiach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Zachodnich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Rzeczypospolitej Polskiej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(BÜRGERLICHES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GESETZBUCH)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1896.08.18 (Z.U.Z.Z.1923.1.10.1)</w:t>
            </w:r>
          </w:p>
        </w:tc>
      </w:tr>
    </w:tbl>
    <w:p w14:paraId="034DD839" w14:textId="77777777" w:rsidR="001626C6" w:rsidRDefault="001626C6" w:rsidP="001626C6">
      <w:pPr>
        <w:spacing w:line="230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5C6CA1BA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6E6F7375" w14:textId="77777777" w:rsidTr="00542D91">
        <w:trPr>
          <w:trHeight w:val="510"/>
        </w:trPr>
        <w:tc>
          <w:tcPr>
            <w:tcW w:w="566" w:type="dxa"/>
            <w:shd w:val="clear" w:color="auto" w:fill="D9D9D9"/>
          </w:tcPr>
          <w:p w14:paraId="4E853E0E" w14:textId="77777777" w:rsidR="001626C6" w:rsidRDefault="001626C6" w:rsidP="00542D91">
            <w:pPr>
              <w:pStyle w:val="TableParagraph"/>
              <w:spacing w:before="136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887" w:type="dxa"/>
          </w:tcPr>
          <w:p w14:paraId="68AA75A0" w14:textId="77777777" w:rsidR="001626C6" w:rsidRPr="00432B98" w:rsidRDefault="001626C6" w:rsidP="00542D91">
            <w:pPr>
              <w:pStyle w:val="TableParagraph"/>
              <w:spacing w:before="21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2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</w:t>
            </w:r>
            <w:r w:rsidRPr="00432B98">
              <w:rPr>
                <w:spacing w:val="2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następującego</w:t>
            </w:r>
            <w:r w:rsidRPr="00432B98">
              <w:rPr>
                <w:spacing w:val="2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2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3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2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3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2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3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</w:t>
            </w:r>
            <w:r w:rsidRPr="00432B98">
              <w:rPr>
                <w:spacing w:val="2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2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2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3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2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dzień:</w:t>
            </w:r>
            <w:r w:rsidRPr="00432B98">
              <w:rPr>
                <w:spacing w:val="2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Kodex</w:t>
            </w:r>
            <w:r w:rsidRPr="00432B98">
              <w:rPr>
                <w:spacing w:val="2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cywilny</w:t>
            </w:r>
            <w:r w:rsidRPr="00432B98">
              <w:rPr>
                <w:spacing w:val="2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Królestwa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Polskiego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1825.06.01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(Dz.P.K.P.1825.10.41.3)</w:t>
            </w:r>
          </w:p>
        </w:tc>
      </w:tr>
      <w:tr w:rsidR="001626C6" w14:paraId="52A63ED2" w14:textId="77777777" w:rsidTr="00542D91">
        <w:trPr>
          <w:trHeight w:val="508"/>
        </w:trPr>
        <w:tc>
          <w:tcPr>
            <w:tcW w:w="566" w:type="dxa"/>
            <w:shd w:val="clear" w:color="auto" w:fill="D9D9D9"/>
          </w:tcPr>
          <w:p w14:paraId="44AD44C4" w14:textId="77777777" w:rsidR="001626C6" w:rsidRDefault="001626C6" w:rsidP="00542D91">
            <w:pPr>
              <w:pStyle w:val="TableParagraph"/>
              <w:spacing w:before="136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887" w:type="dxa"/>
          </w:tcPr>
          <w:p w14:paraId="4633F762" w14:textId="77777777" w:rsidR="001626C6" w:rsidRPr="00432B98" w:rsidRDefault="001626C6" w:rsidP="00542D91">
            <w:pPr>
              <w:pStyle w:val="TableParagraph"/>
              <w:spacing w:before="21" w:line="240" w:lineRule="auto"/>
              <w:ind w:right="41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następującego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dzień: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Kodex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Napoleona</w:t>
            </w:r>
            <w:r w:rsidRPr="00432B98">
              <w:rPr>
                <w:spacing w:val="5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1804.03.21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(K.N.1808.1.1.3)</w:t>
            </w:r>
          </w:p>
        </w:tc>
      </w:tr>
      <w:tr w:rsidR="001626C6" w14:paraId="16AC5A9A" w14:textId="77777777" w:rsidTr="00542D91">
        <w:trPr>
          <w:trHeight w:val="484"/>
        </w:trPr>
        <w:tc>
          <w:tcPr>
            <w:tcW w:w="566" w:type="dxa"/>
            <w:shd w:val="clear" w:color="auto" w:fill="D9D9D9"/>
          </w:tcPr>
          <w:p w14:paraId="4EC4DE6C" w14:textId="77777777" w:rsidR="001626C6" w:rsidRDefault="001626C6" w:rsidP="00542D91">
            <w:pPr>
              <w:pStyle w:val="TableParagraph"/>
              <w:spacing w:before="124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887" w:type="dxa"/>
          </w:tcPr>
          <w:p w14:paraId="7195B0CB" w14:textId="77777777" w:rsidR="001626C6" w:rsidRPr="00432B98" w:rsidRDefault="001626C6" w:rsidP="00542D91">
            <w:pPr>
              <w:pStyle w:val="TableParagraph"/>
              <w:spacing w:before="4" w:line="230" w:lineRule="atLeas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1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</w:t>
            </w:r>
            <w:r w:rsidRPr="00432B98">
              <w:rPr>
                <w:spacing w:val="1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następującego</w:t>
            </w:r>
            <w:r w:rsidRPr="00432B98">
              <w:rPr>
                <w:spacing w:val="1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1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1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1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1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1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1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dzień:</w:t>
            </w:r>
            <w:r w:rsidRPr="00432B98">
              <w:rPr>
                <w:spacing w:val="1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Powszechna</w:t>
            </w:r>
            <w:r w:rsidRPr="00432B98">
              <w:rPr>
                <w:spacing w:val="1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Księga</w:t>
            </w:r>
            <w:r w:rsidRPr="00432B98">
              <w:rPr>
                <w:spacing w:val="1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(ALLGEMEINES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BÜRGERLICHES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GESETZBUCH)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1811.06.01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(P.K.U.C.1811.1.1.1)</w:t>
            </w:r>
          </w:p>
        </w:tc>
      </w:tr>
      <w:tr w:rsidR="001626C6" w14:paraId="4F92A596" w14:textId="77777777" w:rsidTr="00542D91">
        <w:trPr>
          <w:trHeight w:val="507"/>
        </w:trPr>
        <w:tc>
          <w:tcPr>
            <w:tcW w:w="566" w:type="dxa"/>
            <w:shd w:val="clear" w:color="auto" w:fill="D9D9D9"/>
          </w:tcPr>
          <w:p w14:paraId="6D1C8D59" w14:textId="77777777" w:rsidR="001626C6" w:rsidRDefault="001626C6" w:rsidP="00542D91">
            <w:pPr>
              <w:pStyle w:val="TableParagraph"/>
              <w:spacing w:before="136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887" w:type="dxa"/>
          </w:tcPr>
          <w:p w14:paraId="7B679381" w14:textId="77777777" w:rsidR="001626C6" w:rsidRPr="00432B98" w:rsidRDefault="001626C6" w:rsidP="00542D91">
            <w:pPr>
              <w:pStyle w:val="TableParagraph"/>
              <w:spacing w:before="21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3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</w:t>
            </w:r>
            <w:r w:rsidRPr="00432B98">
              <w:rPr>
                <w:spacing w:val="3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następującego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3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4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3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3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3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3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3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4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3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dzień: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Prawo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3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Przywilejach</w:t>
            </w:r>
            <w:r w:rsidRPr="00432B98">
              <w:rPr>
                <w:spacing w:val="3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Hipotekach 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1925.06.01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(Dz.P.K.P.1825.9.40.355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)</w:t>
            </w:r>
          </w:p>
        </w:tc>
      </w:tr>
      <w:tr w:rsidR="001626C6" w14:paraId="65D39CFE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47E750B8" w14:textId="77777777" w:rsidR="001626C6" w:rsidRDefault="001626C6" w:rsidP="00542D91">
            <w:pPr>
              <w:pStyle w:val="TableParagraph"/>
              <w:spacing w:before="115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887" w:type="dxa"/>
          </w:tcPr>
          <w:p w14:paraId="10108BE5" w14:textId="77777777" w:rsidR="001626C6" w:rsidRPr="00432B98" w:rsidRDefault="001626C6" w:rsidP="00542D91">
            <w:pPr>
              <w:pStyle w:val="TableParagraph"/>
              <w:spacing w:before="0" w:line="228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następującego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1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możliwością</w:t>
            </w:r>
            <w:r w:rsidRPr="00432B98">
              <w:rPr>
                <w:spacing w:val="1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brzmienia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wskazanego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1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wybrany</w:t>
            </w:r>
            <w:r w:rsidRPr="00432B98">
              <w:rPr>
                <w:spacing w:val="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dzień: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Prawo</w:t>
            </w:r>
            <w:r w:rsidRPr="00432B98">
              <w:rPr>
                <w:spacing w:val="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ustaleniu</w:t>
            </w:r>
            <w:r w:rsidRPr="00432B98">
              <w:rPr>
                <w:spacing w:val="10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własności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dóbr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nieruchomych,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 przywilejach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hipotekach 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miejsce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tytułu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XVIII. księgi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III. kodexu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cywilnego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1818.04.14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(Dz.P.K.P.1818.5.21.295)</w:t>
            </w:r>
          </w:p>
        </w:tc>
      </w:tr>
      <w:tr w:rsidR="001626C6" w:rsidRPr="00315F15" w14:paraId="76DF4A79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023A9D16" w14:textId="77777777" w:rsidR="001626C6" w:rsidRPr="00F60FEA" w:rsidRDefault="001626C6" w:rsidP="00F60FEA">
            <w:pPr>
              <w:pStyle w:val="TableParagraph"/>
              <w:spacing w:before="0" w:line="228" w:lineRule="exact"/>
              <w:rPr>
                <w:sz w:val="20"/>
                <w:lang w:val="pl-PL"/>
              </w:rPr>
            </w:pPr>
            <w:r w:rsidRPr="00F60FEA">
              <w:rPr>
                <w:sz w:val="20"/>
              </w:rPr>
              <w:t>57</w:t>
            </w:r>
          </w:p>
        </w:tc>
        <w:tc>
          <w:tcPr>
            <w:tcW w:w="14887" w:type="dxa"/>
          </w:tcPr>
          <w:p w14:paraId="1DA8FC2F" w14:textId="77777777" w:rsidR="001626C6" w:rsidRPr="00F60FEA" w:rsidRDefault="001626C6" w:rsidP="00F60FEA">
            <w:pPr>
              <w:pStyle w:val="TableParagraph"/>
              <w:spacing w:before="0" w:line="228" w:lineRule="exact"/>
              <w:rPr>
                <w:sz w:val="20"/>
                <w:lang w:val="pl-PL"/>
              </w:rPr>
            </w:pPr>
            <w:r w:rsidRPr="00CC3961">
              <w:rPr>
                <w:sz w:val="20"/>
                <w:lang w:val="pl-PL"/>
              </w:rPr>
              <w:t>Wszystkie akty obowiązujące oraz oczekujące.</w:t>
            </w:r>
          </w:p>
        </w:tc>
      </w:tr>
      <w:tr w:rsidR="001626C6" w14:paraId="642384A8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6F390C06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887" w:type="dxa"/>
          </w:tcPr>
          <w:p w14:paraId="7A8F3CFC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Zbiór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formularzy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opublikowanych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Dziennikach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Monitorach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Polskich.</w:t>
            </w:r>
          </w:p>
        </w:tc>
      </w:tr>
      <w:tr w:rsidR="001626C6" w14:paraId="766ED2AC" w14:textId="77777777" w:rsidTr="00542D91">
        <w:trPr>
          <w:trHeight w:val="301"/>
        </w:trPr>
        <w:tc>
          <w:tcPr>
            <w:tcW w:w="15453" w:type="dxa"/>
            <w:gridSpan w:val="2"/>
            <w:shd w:val="clear" w:color="auto" w:fill="D9D9D9"/>
          </w:tcPr>
          <w:p w14:paraId="41A51DA3" w14:textId="77777777" w:rsidR="001626C6" w:rsidRDefault="001626C6" w:rsidP="00542D91">
            <w:pPr>
              <w:pStyle w:val="TableParagraph"/>
              <w:spacing w:before="30" w:line="240" w:lineRule="auto"/>
              <w:ind w:left="3267" w:right="3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ZAWARTOŚĆ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MERYTORYCZNA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KATEGORIA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ORZECZNICTWO</w:t>
            </w:r>
          </w:p>
        </w:tc>
      </w:tr>
      <w:tr w:rsidR="001626C6" w14:paraId="4FDE12D7" w14:textId="77777777" w:rsidTr="00542D91">
        <w:trPr>
          <w:trHeight w:val="337"/>
        </w:trPr>
        <w:tc>
          <w:tcPr>
            <w:tcW w:w="566" w:type="dxa"/>
            <w:shd w:val="clear" w:color="auto" w:fill="D9D9D9"/>
          </w:tcPr>
          <w:p w14:paraId="1495163C" w14:textId="77777777" w:rsidR="001626C6" w:rsidRDefault="001626C6" w:rsidP="00542D91">
            <w:pPr>
              <w:pStyle w:val="TableParagraph"/>
              <w:spacing w:before="5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887" w:type="dxa"/>
          </w:tcPr>
          <w:p w14:paraId="3682B81D" w14:textId="77777777" w:rsidR="001626C6" w:rsidRPr="00432B98" w:rsidRDefault="001626C6" w:rsidP="00542D91">
            <w:pPr>
              <w:pStyle w:val="TableParagraph"/>
              <w:spacing w:before="52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Niepublikowane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Najwyższego,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Naczelnego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Wojewódzkich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Administracyjnych</w:t>
            </w:r>
          </w:p>
        </w:tc>
      </w:tr>
      <w:tr w:rsidR="001626C6" w14:paraId="5F6DD663" w14:textId="77777777" w:rsidTr="00542D91">
        <w:trPr>
          <w:trHeight w:val="589"/>
        </w:trPr>
        <w:tc>
          <w:tcPr>
            <w:tcW w:w="566" w:type="dxa"/>
            <w:shd w:val="clear" w:color="auto" w:fill="D9D9D9"/>
          </w:tcPr>
          <w:p w14:paraId="1585A7F0" w14:textId="77777777" w:rsidR="001626C6" w:rsidRDefault="001626C6" w:rsidP="00542D91">
            <w:pPr>
              <w:pStyle w:val="TableParagraph"/>
              <w:spacing w:before="177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887" w:type="dxa"/>
          </w:tcPr>
          <w:p w14:paraId="43884FE5" w14:textId="77777777" w:rsidR="001626C6" w:rsidRPr="00432B98" w:rsidRDefault="001626C6" w:rsidP="00542D91">
            <w:pPr>
              <w:pStyle w:val="TableParagraph"/>
              <w:spacing w:before="61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tym m.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Głównej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Orzekającej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Sprawach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Naruszenie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Dyscypliny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Ministerstwie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Finansów,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Samorządowych Kolegiów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Odwoławczych,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Regionalnych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Izb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Obrachunkowych</w:t>
            </w:r>
          </w:p>
        </w:tc>
      </w:tr>
      <w:tr w:rsidR="001626C6" w14:paraId="18F8DD14" w14:textId="77777777" w:rsidTr="00542D91">
        <w:trPr>
          <w:trHeight w:val="323"/>
        </w:trPr>
        <w:tc>
          <w:tcPr>
            <w:tcW w:w="566" w:type="dxa"/>
            <w:shd w:val="clear" w:color="auto" w:fill="D9D9D9"/>
          </w:tcPr>
          <w:p w14:paraId="13C677C6" w14:textId="77777777" w:rsidR="001626C6" w:rsidRDefault="001626C6" w:rsidP="00542D91">
            <w:pPr>
              <w:pStyle w:val="TableParagraph"/>
              <w:spacing w:before="4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87" w:type="dxa"/>
          </w:tcPr>
          <w:p w14:paraId="3FED984F" w14:textId="77777777" w:rsidR="001626C6" w:rsidRPr="00432B98" w:rsidRDefault="001626C6" w:rsidP="00542D91">
            <w:pPr>
              <w:pStyle w:val="TableParagraph"/>
              <w:spacing w:before="42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Trybunału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Człowieka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Strasburgu</w:t>
            </w:r>
          </w:p>
        </w:tc>
      </w:tr>
      <w:tr w:rsidR="001626C6" w14:paraId="71D7A745" w14:textId="77777777" w:rsidTr="00542D91">
        <w:trPr>
          <w:trHeight w:val="323"/>
        </w:trPr>
        <w:tc>
          <w:tcPr>
            <w:tcW w:w="566" w:type="dxa"/>
            <w:shd w:val="clear" w:color="auto" w:fill="D9D9D9"/>
          </w:tcPr>
          <w:p w14:paraId="1E45FB98" w14:textId="77777777" w:rsidR="001626C6" w:rsidRDefault="001626C6" w:rsidP="00542D91">
            <w:pPr>
              <w:pStyle w:val="TableParagraph"/>
              <w:spacing w:before="4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87" w:type="dxa"/>
          </w:tcPr>
          <w:p w14:paraId="7DD1B9F3" w14:textId="77777777" w:rsidR="001626C6" w:rsidRPr="00432B98" w:rsidRDefault="001626C6" w:rsidP="00542D91">
            <w:pPr>
              <w:pStyle w:val="TableParagraph"/>
              <w:spacing w:before="42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Trybunału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Sprawiedliwości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Luksemburgu</w:t>
            </w:r>
          </w:p>
        </w:tc>
      </w:tr>
      <w:tr w:rsidR="001626C6" w14:paraId="7FA64FEC" w14:textId="77777777" w:rsidTr="00542D91">
        <w:trPr>
          <w:trHeight w:val="311"/>
        </w:trPr>
        <w:tc>
          <w:tcPr>
            <w:tcW w:w="566" w:type="dxa"/>
            <w:shd w:val="clear" w:color="auto" w:fill="D9D9D9"/>
          </w:tcPr>
          <w:p w14:paraId="7938F5FA" w14:textId="77777777" w:rsidR="001626C6" w:rsidRDefault="001626C6" w:rsidP="00542D91">
            <w:pPr>
              <w:pStyle w:val="TableParagraph"/>
              <w:spacing w:before="37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4887" w:type="dxa"/>
          </w:tcPr>
          <w:p w14:paraId="19417806" w14:textId="77777777" w:rsidR="001626C6" w:rsidRDefault="001626C6" w:rsidP="00542D91">
            <w:pPr>
              <w:pStyle w:val="TableParagraph"/>
              <w:spacing w:before="37" w:line="240" w:lineRule="auto"/>
              <w:rPr>
                <w:sz w:val="20"/>
              </w:rPr>
            </w:pPr>
            <w:r>
              <w:rPr>
                <w:sz w:val="20"/>
              </w:rPr>
              <w:t>Orzeczenia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Głównej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Komisji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Arbitrażowej</w:t>
            </w:r>
          </w:p>
        </w:tc>
      </w:tr>
      <w:tr w:rsidR="001626C6" w14:paraId="2D23C58B" w14:textId="77777777" w:rsidTr="00542D91">
        <w:trPr>
          <w:trHeight w:val="311"/>
        </w:trPr>
        <w:tc>
          <w:tcPr>
            <w:tcW w:w="566" w:type="dxa"/>
            <w:shd w:val="clear" w:color="auto" w:fill="D9D9D9"/>
          </w:tcPr>
          <w:p w14:paraId="2A551775" w14:textId="77777777" w:rsidR="001626C6" w:rsidRDefault="001626C6" w:rsidP="00542D91">
            <w:pPr>
              <w:pStyle w:val="TableParagraph"/>
              <w:spacing w:before="37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887" w:type="dxa"/>
          </w:tcPr>
          <w:p w14:paraId="1D71ADC3" w14:textId="77777777" w:rsidR="001626C6" w:rsidRPr="00432B98" w:rsidRDefault="001626C6" w:rsidP="00542D91">
            <w:pPr>
              <w:pStyle w:val="TableParagraph"/>
              <w:spacing w:before="37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Regionalnych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Orzekających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sprawach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naruszenie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dyscypliny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</w:p>
        </w:tc>
      </w:tr>
      <w:tr w:rsidR="001626C6" w14:paraId="21AF4ECB" w14:textId="77777777" w:rsidTr="00542D91">
        <w:trPr>
          <w:trHeight w:val="244"/>
        </w:trPr>
        <w:tc>
          <w:tcPr>
            <w:tcW w:w="566" w:type="dxa"/>
            <w:shd w:val="clear" w:color="auto" w:fill="D9D9D9"/>
          </w:tcPr>
          <w:p w14:paraId="505E25B5" w14:textId="77777777" w:rsidR="001626C6" w:rsidRDefault="001626C6" w:rsidP="00542D91">
            <w:pPr>
              <w:pStyle w:val="TableParagraph"/>
              <w:spacing w:before="4" w:line="220" w:lineRule="exact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4887" w:type="dxa"/>
          </w:tcPr>
          <w:p w14:paraId="46D98425" w14:textId="77777777" w:rsidR="001626C6" w:rsidRPr="00432B98" w:rsidRDefault="001626C6" w:rsidP="00542D91">
            <w:pPr>
              <w:pStyle w:val="TableParagraph"/>
              <w:spacing w:before="4" w:line="22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Resortowych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Komisji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Orzekających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sprawach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naruszenie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dyscypliny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</w:p>
        </w:tc>
      </w:tr>
      <w:tr w:rsidR="001626C6" w14:paraId="24F65D9F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5D6E82EF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87" w:type="dxa"/>
          </w:tcPr>
          <w:p w14:paraId="73A1E5B6" w14:textId="77777777" w:rsidR="001626C6" w:rsidRDefault="001626C6" w:rsidP="00542D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Orzeczenia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Sądów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Powszechnych</w:t>
            </w:r>
          </w:p>
        </w:tc>
      </w:tr>
      <w:tr w:rsidR="001626C6" w14:paraId="618C2AA7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1A7262D3" w14:textId="77777777" w:rsidR="001626C6" w:rsidRDefault="001626C6" w:rsidP="00542D91">
            <w:pPr>
              <w:pStyle w:val="TableParagraph"/>
              <w:spacing w:before="112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4887" w:type="dxa"/>
          </w:tcPr>
          <w:p w14:paraId="3145E5C3" w14:textId="77777777" w:rsidR="001626C6" w:rsidRPr="00432B98" w:rsidRDefault="001626C6" w:rsidP="00542D91">
            <w:pPr>
              <w:pStyle w:val="TableParagraph"/>
              <w:spacing w:before="0" w:line="23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Najwyższego,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Naczelnego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Administracyjnego,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Wojewódzkich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Administracyjnych,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Trybunału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Konstytucyjnego,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apelacyjnych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Konkurencji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 Konsumentów</w:t>
            </w:r>
          </w:p>
        </w:tc>
      </w:tr>
      <w:tr w:rsidR="001626C6" w14:paraId="75A3DA46" w14:textId="77777777" w:rsidTr="00542D91">
        <w:trPr>
          <w:trHeight w:val="229"/>
        </w:trPr>
        <w:tc>
          <w:tcPr>
            <w:tcW w:w="566" w:type="dxa"/>
            <w:shd w:val="clear" w:color="auto" w:fill="D9D9D9"/>
          </w:tcPr>
          <w:p w14:paraId="594D2714" w14:textId="77777777" w:rsidR="001626C6" w:rsidRDefault="001626C6" w:rsidP="00542D91">
            <w:pPr>
              <w:pStyle w:val="TableParagraph"/>
              <w:spacing w:before="0" w:line="210" w:lineRule="exact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4887" w:type="dxa"/>
          </w:tcPr>
          <w:p w14:paraId="7FE0FF02" w14:textId="77777777" w:rsidR="001626C6" w:rsidRPr="00432B98" w:rsidRDefault="001626C6" w:rsidP="00542D91">
            <w:pPr>
              <w:pStyle w:val="TableParagraph"/>
              <w:spacing w:before="0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Orzeczenia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Zespołu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Arbitrów/Krajowej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Izby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Odwoławczej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Prezesie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Zamówień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Publicznych/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Krajowej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Izby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Odwoławczej</w:t>
            </w:r>
          </w:p>
        </w:tc>
      </w:tr>
      <w:tr w:rsidR="001626C6" w14:paraId="4266044D" w14:textId="77777777" w:rsidTr="00542D91">
        <w:trPr>
          <w:trHeight w:val="287"/>
        </w:trPr>
        <w:tc>
          <w:tcPr>
            <w:tcW w:w="566" w:type="dxa"/>
            <w:shd w:val="clear" w:color="auto" w:fill="D9D9D9"/>
          </w:tcPr>
          <w:p w14:paraId="29F994A9" w14:textId="77777777" w:rsidR="001626C6" w:rsidRDefault="001626C6" w:rsidP="00542D91">
            <w:pPr>
              <w:pStyle w:val="TableParagraph"/>
              <w:spacing w:before="26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4887" w:type="dxa"/>
          </w:tcPr>
          <w:p w14:paraId="66C8DA27" w14:textId="77777777" w:rsidR="001626C6" w:rsidRPr="00432B98" w:rsidRDefault="001626C6" w:rsidP="00542D91">
            <w:pPr>
              <w:pStyle w:val="TableParagraph"/>
              <w:spacing w:before="26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Teksty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uzasadnień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bądź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Trybunału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Sprawiedliwości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Luksemburgu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języku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</w:t>
            </w:r>
          </w:p>
        </w:tc>
      </w:tr>
      <w:tr w:rsidR="001626C6" w14:paraId="01345353" w14:textId="77777777" w:rsidTr="00542D91">
        <w:trPr>
          <w:trHeight w:val="371"/>
        </w:trPr>
        <w:tc>
          <w:tcPr>
            <w:tcW w:w="15453" w:type="dxa"/>
            <w:gridSpan w:val="2"/>
            <w:shd w:val="clear" w:color="auto" w:fill="D9D9D9"/>
          </w:tcPr>
          <w:p w14:paraId="5EBFDAA8" w14:textId="77777777" w:rsidR="001626C6" w:rsidRDefault="001626C6" w:rsidP="00542D91">
            <w:pPr>
              <w:pStyle w:val="TableParagraph"/>
              <w:spacing w:before="66" w:line="240" w:lineRule="auto"/>
              <w:ind w:left="3267" w:right="3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ZAWARTOŚĆ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MERYTORYCZNA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KATEGORIA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LITERATURA</w:t>
            </w:r>
          </w:p>
        </w:tc>
      </w:tr>
      <w:tr w:rsidR="001626C6" w14:paraId="08A83300" w14:textId="77777777" w:rsidTr="00542D91">
        <w:trPr>
          <w:trHeight w:val="611"/>
        </w:trPr>
        <w:tc>
          <w:tcPr>
            <w:tcW w:w="566" w:type="dxa"/>
            <w:shd w:val="clear" w:color="auto" w:fill="D9D9D9"/>
          </w:tcPr>
          <w:p w14:paraId="4F6D4708" w14:textId="77777777" w:rsidR="001626C6" w:rsidRDefault="001626C6" w:rsidP="00542D91">
            <w:pPr>
              <w:pStyle w:val="TableParagraph"/>
              <w:spacing w:before="189" w:line="240" w:lineRule="auto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887" w:type="dxa"/>
          </w:tcPr>
          <w:p w14:paraId="2E4ADA5F" w14:textId="77777777" w:rsidR="001626C6" w:rsidRPr="00432B98" w:rsidRDefault="001626C6" w:rsidP="00542D91">
            <w:pPr>
              <w:pStyle w:val="TableParagraph"/>
              <w:spacing w:before="73" w:line="240" w:lineRule="auto"/>
              <w:ind w:right="24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Bibliografia prawnicza rozumiana jako wykaz informacji o dokumentach piśmienniczych (książki, czasopisma, prace autorskie), zapisy bibliograficzne zgromadzone i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opracowane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pod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względem</w:t>
            </w:r>
            <w:r w:rsidRPr="00432B98">
              <w:rPr>
                <w:spacing w:val="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merytorycznym.</w:t>
            </w:r>
          </w:p>
        </w:tc>
      </w:tr>
      <w:tr w:rsidR="001626C6" w14:paraId="2835AB9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7B93B3A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87" w:type="dxa"/>
          </w:tcPr>
          <w:p w14:paraId="5821EAB3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cywilny</w:t>
            </w:r>
          </w:p>
        </w:tc>
      </w:tr>
      <w:tr w:rsidR="001626C6" w14:paraId="07B34D05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E03D203" w14:textId="77777777" w:rsidR="001626C6" w:rsidRDefault="001626C6" w:rsidP="00542D91">
            <w:pPr>
              <w:pStyle w:val="TableParagraph"/>
              <w:spacing w:before="9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87" w:type="dxa"/>
          </w:tcPr>
          <w:p w14:paraId="639C8BFD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cywilnego</w:t>
            </w:r>
          </w:p>
        </w:tc>
      </w:tr>
      <w:tr w:rsidR="001626C6" w14:paraId="50EA7521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49E5FB5" w14:textId="77777777" w:rsidR="001626C6" w:rsidRDefault="001626C6" w:rsidP="00542D91">
            <w:pPr>
              <w:pStyle w:val="TableParagraph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887" w:type="dxa"/>
          </w:tcPr>
          <w:p w14:paraId="4ACA60A5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karny</w:t>
            </w:r>
          </w:p>
        </w:tc>
      </w:tr>
    </w:tbl>
    <w:p w14:paraId="4D9C4F00" w14:textId="77777777" w:rsidR="001626C6" w:rsidRDefault="001626C6" w:rsidP="001626C6">
      <w:pPr>
        <w:spacing w:line="213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008F8EF1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0490C4F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E6B6229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4887" w:type="dxa"/>
          </w:tcPr>
          <w:p w14:paraId="18A171A0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karnego</w:t>
            </w:r>
          </w:p>
        </w:tc>
      </w:tr>
      <w:tr w:rsidR="001626C6" w14:paraId="0C8094A8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0E195B5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887" w:type="dxa"/>
          </w:tcPr>
          <w:p w14:paraId="29390BA5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administracyjnego</w:t>
            </w:r>
          </w:p>
        </w:tc>
      </w:tr>
      <w:tr w:rsidR="001626C6" w14:paraId="34A82E94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3BD3B118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4887" w:type="dxa"/>
          </w:tcPr>
          <w:p w14:paraId="433DCB2C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przed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sądami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administracyjnymi</w:t>
            </w:r>
          </w:p>
        </w:tc>
      </w:tr>
      <w:tr w:rsidR="001626C6" w14:paraId="0292A1A4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30FA434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4887" w:type="dxa"/>
          </w:tcPr>
          <w:p w14:paraId="7A1B40D2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spółek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handlowych</w:t>
            </w:r>
          </w:p>
        </w:tc>
      </w:tr>
      <w:tr w:rsidR="001626C6" w14:paraId="69A8A300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E4FD30A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4887" w:type="dxa"/>
          </w:tcPr>
          <w:p w14:paraId="676004E5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pracy</w:t>
            </w:r>
          </w:p>
        </w:tc>
      </w:tr>
      <w:tr w:rsidR="001626C6" w14:paraId="451B3181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058220BA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4887" w:type="dxa"/>
          </w:tcPr>
          <w:p w14:paraId="6C2E3E5C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rodzinny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opiekuńczy</w:t>
            </w:r>
          </w:p>
        </w:tc>
      </w:tr>
      <w:tr w:rsidR="001626C6" w14:paraId="673B421A" w14:textId="77777777" w:rsidTr="00542D91">
        <w:trPr>
          <w:trHeight w:val="301"/>
        </w:trPr>
        <w:tc>
          <w:tcPr>
            <w:tcW w:w="566" w:type="dxa"/>
            <w:shd w:val="clear" w:color="auto" w:fill="D9D9D9"/>
          </w:tcPr>
          <w:p w14:paraId="3F46F2DC" w14:textId="77777777" w:rsidR="001626C6" w:rsidRDefault="001626C6" w:rsidP="00542D91">
            <w:pPr>
              <w:pStyle w:val="TableParagraph"/>
              <w:spacing w:before="33" w:line="240" w:lineRule="auto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887" w:type="dxa"/>
          </w:tcPr>
          <w:p w14:paraId="1FDFC953" w14:textId="77777777" w:rsidR="001626C6" w:rsidRPr="00432B98" w:rsidRDefault="001626C6" w:rsidP="00542D91">
            <w:pPr>
              <w:pStyle w:val="TableParagraph"/>
              <w:spacing w:before="69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książkowe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Ordynacja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podatkowa</w:t>
            </w:r>
          </w:p>
        </w:tc>
      </w:tr>
      <w:tr w:rsidR="001626C6" w14:paraId="7C2053A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6763CE30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14887" w:type="dxa"/>
          </w:tcPr>
          <w:p w14:paraId="7AE9F31B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Kodeksu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cywilnego</w:t>
            </w:r>
          </w:p>
        </w:tc>
      </w:tr>
      <w:tr w:rsidR="001626C6" w14:paraId="30D3E46E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7F374A98" w14:textId="77777777" w:rsidR="001626C6" w:rsidRDefault="001626C6" w:rsidP="00542D91">
            <w:pPr>
              <w:pStyle w:val="TableParagraph"/>
              <w:spacing w:before="12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4887" w:type="dxa"/>
          </w:tcPr>
          <w:p w14:paraId="0735AA53" w14:textId="77777777" w:rsidR="001626C6" w:rsidRPr="00432B98" w:rsidRDefault="001626C6" w:rsidP="00542D91">
            <w:pPr>
              <w:pStyle w:val="TableParagraph"/>
              <w:spacing w:before="24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cywilnego</w:t>
            </w:r>
          </w:p>
        </w:tc>
      </w:tr>
      <w:tr w:rsidR="001626C6" w14:paraId="70A47C7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BEF253B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4887" w:type="dxa"/>
          </w:tcPr>
          <w:p w14:paraId="30741709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Kodeksu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karnego</w:t>
            </w:r>
          </w:p>
        </w:tc>
      </w:tr>
      <w:tr w:rsidR="001626C6" w14:paraId="02732272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7149183C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4887" w:type="dxa"/>
          </w:tcPr>
          <w:p w14:paraId="1C3398A1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karnego</w:t>
            </w:r>
          </w:p>
        </w:tc>
      </w:tr>
      <w:tr w:rsidR="001626C6" w14:paraId="11C88343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5FD2D9C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4887" w:type="dxa"/>
          </w:tcPr>
          <w:p w14:paraId="2CCB6403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administracyjnego</w:t>
            </w:r>
          </w:p>
        </w:tc>
      </w:tr>
      <w:tr w:rsidR="001626C6" w14:paraId="1EF03FF5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54604F58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4887" w:type="dxa"/>
          </w:tcPr>
          <w:p w14:paraId="0DD0D10B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przed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sądami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administracyjnymi</w:t>
            </w:r>
          </w:p>
        </w:tc>
      </w:tr>
      <w:tr w:rsidR="001626C6" w14:paraId="4AB8E253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1D24CE2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4887" w:type="dxa"/>
          </w:tcPr>
          <w:p w14:paraId="7BDC3A63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spółek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handlowych</w:t>
            </w:r>
          </w:p>
        </w:tc>
      </w:tr>
      <w:tr w:rsidR="001626C6" w14:paraId="5DCCE90E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31CF6C62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4887" w:type="dxa"/>
          </w:tcPr>
          <w:p w14:paraId="7D7DCA75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Kodeksu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</w:p>
        </w:tc>
      </w:tr>
      <w:tr w:rsidR="001626C6" w14:paraId="5771BE90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915B659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4887" w:type="dxa"/>
          </w:tcPr>
          <w:p w14:paraId="71013C43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rodzinnego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opiekuńczego</w:t>
            </w:r>
          </w:p>
        </w:tc>
      </w:tr>
      <w:tr w:rsidR="001626C6" w14:paraId="22762D53" w14:textId="77777777" w:rsidTr="00542D91">
        <w:trPr>
          <w:trHeight w:val="254"/>
        </w:trPr>
        <w:tc>
          <w:tcPr>
            <w:tcW w:w="566" w:type="dxa"/>
            <w:shd w:val="clear" w:color="auto" w:fill="D9D9D9"/>
          </w:tcPr>
          <w:p w14:paraId="41A88DA1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4887" w:type="dxa"/>
          </w:tcPr>
          <w:p w14:paraId="7A4E21DE" w14:textId="77777777" w:rsidR="001626C6" w:rsidRDefault="001626C6" w:rsidP="00542D91">
            <w:pPr>
              <w:pStyle w:val="TableParagraph"/>
              <w:spacing w:before="23" w:line="211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Ordynacji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podatkowej</w:t>
            </w:r>
          </w:p>
        </w:tc>
      </w:tr>
      <w:tr w:rsidR="001626C6" w14:paraId="4B356731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2AB57D61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14887" w:type="dxa"/>
          </w:tcPr>
          <w:p w14:paraId="0F97BCDF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Konstytucji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Rzeczypospolitej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Polskiej</w:t>
            </w:r>
          </w:p>
        </w:tc>
      </w:tr>
      <w:tr w:rsidR="001626C6" w14:paraId="19532F1F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5AC494C5" w14:textId="77777777" w:rsidR="001626C6" w:rsidRDefault="001626C6" w:rsidP="00542D91">
            <w:pPr>
              <w:pStyle w:val="TableParagraph"/>
              <w:spacing w:before="9" w:line="227" w:lineRule="exact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4887" w:type="dxa"/>
          </w:tcPr>
          <w:p w14:paraId="428C3ED4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karnego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skarbowego</w:t>
            </w:r>
          </w:p>
        </w:tc>
      </w:tr>
      <w:tr w:rsidR="001626C6" w14:paraId="31EFF7A8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7438584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4887" w:type="dxa"/>
          </w:tcPr>
          <w:p w14:paraId="6465D6D8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karnego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wykonawczego</w:t>
            </w:r>
          </w:p>
        </w:tc>
      </w:tr>
      <w:tr w:rsidR="001626C6" w14:paraId="3AC566CB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5DFCC40B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4887" w:type="dxa"/>
          </w:tcPr>
          <w:p w14:paraId="44F9B5EF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Kodeksu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sprawach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wykroczenia</w:t>
            </w:r>
          </w:p>
        </w:tc>
      </w:tr>
      <w:tr w:rsidR="001626C6" w14:paraId="16E2C8BE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20552D6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4887" w:type="dxa"/>
          </w:tcPr>
          <w:p w14:paraId="6147B475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Kodeksu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wykroczeń</w:t>
            </w:r>
          </w:p>
        </w:tc>
      </w:tr>
      <w:tr w:rsidR="001626C6" w14:paraId="77A1E1CE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53BEB81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4887" w:type="dxa"/>
          </w:tcPr>
          <w:p w14:paraId="36C67C78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upadłościowe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naprawcze</w:t>
            </w:r>
          </w:p>
        </w:tc>
      </w:tr>
      <w:tr w:rsidR="001626C6" w14:paraId="3772CBA7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860905A" w14:textId="77777777" w:rsidR="001626C6" w:rsidRDefault="001626C6" w:rsidP="00542D91">
            <w:pPr>
              <w:pStyle w:val="TableParagraph"/>
              <w:spacing w:before="9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4887" w:type="dxa"/>
          </w:tcPr>
          <w:p w14:paraId="4B8E918E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finansach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</w:p>
        </w:tc>
      </w:tr>
      <w:tr w:rsidR="001626C6" w14:paraId="627FD43A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9FBA20E" w14:textId="77777777" w:rsidR="001626C6" w:rsidRDefault="001626C6" w:rsidP="00542D91">
            <w:pPr>
              <w:pStyle w:val="TableParagraph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4887" w:type="dxa"/>
          </w:tcPr>
          <w:p w14:paraId="5584CB80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postępowaniu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egzekucyjnym 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administracji</w:t>
            </w:r>
          </w:p>
        </w:tc>
      </w:tr>
      <w:tr w:rsidR="001626C6" w14:paraId="2E62FB2D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5CFD9008" w14:textId="77777777" w:rsidR="001626C6" w:rsidRDefault="001626C6" w:rsidP="00542D91">
            <w:pPr>
              <w:pStyle w:val="TableParagraph"/>
              <w:spacing w:before="12"/>
              <w:ind w:left="0" w:right="153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4887" w:type="dxa"/>
          </w:tcPr>
          <w:p w14:paraId="068B7061" w14:textId="77777777" w:rsidR="001626C6" w:rsidRPr="00432B98" w:rsidRDefault="001626C6" w:rsidP="00542D91">
            <w:pPr>
              <w:pStyle w:val="TableParagraph"/>
              <w:spacing w:before="24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dostępie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informacji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publicznej</w:t>
            </w:r>
          </w:p>
        </w:tc>
      </w:tr>
      <w:tr w:rsidR="001626C6" w14:paraId="32684A4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64AC132" w14:textId="77777777" w:rsidR="001626C6" w:rsidRDefault="001626C6" w:rsidP="00542D91">
            <w:pPr>
              <w:pStyle w:val="TableParagraph"/>
              <w:spacing w:before="9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887" w:type="dxa"/>
          </w:tcPr>
          <w:p w14:paraId="1CE25875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dot.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ochrony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osobowych</w:t>
            </w:r>
          </w:p>
        </w:tc>
      </w:tr>
      <w:tr w:rsidR="001626C6" w14:paraId="2D88B3EE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65F78F50" w14:textId="77777777" w:rsidR="001626C6" w:rsidRDefault="001626C6" w:rsidP="00542D91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4887" w:type="dxa"/>
          </w:tcPr>
          <w:p w14:paraId="6541EF5D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ustroju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powszechnych</w:t>
            </w:r>
          </w:p>
        </w:tc>
      </w:tr>
      <w:tr w:rsidR="001626C6" w14:paraId="0DCAB9CA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706B6F93" w14:textId="77777777" w:rsidR="001626C6" w:rsidRDefault="001626C6" w:rsidP="00542D91">
            <w:pPr>
              <w:pStyle w:val="TableParagraph"/>
              <w:spacing w:before="9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4887" w:type="dxa"/>
          </w:tcPr>
          <w:p w14:paraId="64A44A7E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spółdzielczego</w:t>
            </w:r>
          </w:p>
        </w:tc>
      </w:tr>
      <w:tr w:rsidR="001626C6" w14:paraId="02C1C3E9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5463115" w14:textId="77777777" w:rsidR="001626C6" w:rsidRDefault="001626C6" w:rsidP="00542D91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14887" w:type="dxa"/>
          </w:tcPr>
          <w:p w14:paraId="60D5BD08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ochrony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środowiska</w:t>
            </w:r>
          </w:p>
        </w:tc>
      </w:tr>
      <w:tr w:rsidR="001626C6" w14:paraId="69B74DA7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5E85799D" w14:textId="77777777" w:rsidR="001626C6" w:rsidRDefault="001626C6" w:rsidP="00542D91">
            <w:pPr>
              <w:pStyle w:val="TableParagraph"/>
              <w:spacing w:before="9" w:line="227" w:lineRule="exact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4887" w:type="dxa"/>
          </w:tcPr>
          <w:p w14:paraId="4197702D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wodnego</w:t>
            </w:r>
          </w:p>
        </w:tc>
      </w:tr>
      <w:tr w:rsidR="001626C6" w14:paraId="477A0357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382B01AB" w14:textId="77777777" w:rsidR="001626C6" w:rsidRDefault="001626C6" w:rsidP="00542D91">
            <w:pPr>
              <w:pStyle w:val="TableParagraph"/>
              <w:spacing w:before="8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4887" w:type="dxa"/>
          </w:tcPr>
          <w:p w14:paraId="64EBDC94" w14:textId="77777777" w:rsidR="001626C6" w:rsidRPr="00432B98" w:rsidRDefault="001626C6" w:rsidP="00542D91">
            <w:pPr>
              <w:pStyle w:val="TableParagraph"/>
              <w:spacing w:before="20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ochrony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konkurencji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konsumentów</w:t>
            </w:r>
          </w:p>
        </w:tc>
      </w:tr>
      <w:tr w:rsidR="001626C6" w14:paraId="433AE035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2EDEF7D3" w14:textId="77777777" w:rsidR="001626C6" w:rsidRDefault="001626C6" w:rsidP="00542D91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4887" w:type="dxa"/>
          </w:tcPr>
          <w:p w14:paraId="3AD61D9D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telekomunikacyjnego</w:t>
            </w:r>
          </w:p>
        </w:tc>
      </w:tr>
    </w:tbl>
    <w:p w14:paraId="44B838BB" w14:textId="77777777" w:rsidR="001626C6" w:rsidRDefault="001626C6" w:rsidP="001626C6">
      <w:pPr>
        <w:spacing w:line="213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6A6531DA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395F4273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473662D1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14887" w:type="dxa"/>
          </w:tcPr>
          <w:p w14:paraId="0C79D7FA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konstytucyjnego</w:t>
            </w:r>
          </w:p>
        </w:tc>
      </w:tr>
      <w:tr w:rsidR="001626C6" w14:paraId="137D0E62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6850B33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887" w:type="dxa"/>
          </w:tcPr>
          <w:p w14:paraId="090B59B4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energetycznego</w:t>
            </w:r>
          </w:p>
        </w:tc>
      </w:tr>
      <w:tr w:rsidR="001626C6" w14:paraId="79D606CB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3F9D7DB9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4887" w:type="dxa"/>
          </w:tcPr>
          <w:p w14:paraId="17ECFDEC" w14:textId="77777777" w:rsidR="001626C6" w:rsidRDefault="001626C6" w:rsidP="00542D91">
            <w:pPr>
              <w:pStyle w:val="TableParagraph"/>
              <w:spacing w:before="23" w:line="210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gospodarki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nieruchomościami</w:t>
            </w:r>
          </w:p>
        </w:tc>
      </w:tr>
      <w:tr w:rsidR="001626C6" w14:paraId="4F71B076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22CFA590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4887" w:type="dxa"/>
          </w:tcPr>
          <w:p w14:paraId="130F5D0E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dotyczące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upadłościowego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naprawczego</w:t>
            </w:r>
          </w:p>
        </w:tc>
      </w:tr>
      <w:tr w:rsidR="001626C6" w14:paraId="45F22035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578B788E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4887" w:type="dxa"/>
          </w:tcPr>
          <w:p w14:paraId="1C9CC9B0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budowlanego</w:t>
            </w:r>
          </w:p>
        </w:tc>
      </w:tr>
      <w:tr w:rsidR="001626C6" w14:paraId="45591AD5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74CA5EBA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4887" w:type="dxa"/>
          </w:tcPr>
          <w:p w14:paraId="12A0FEBC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gospodarczego</w:t>
            </w:r>
          </w:p>
        </w:tc>
      </w:tr>
      <w:tr w:rsidR="001626C6" w14:paraId="5F19EADD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667417D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4887" w:type="dxa"/>
          </w:tcPr>
          <w:p w14:paraId="4247FF4C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mieszkaniowego</w:t>
            </w:r>
          </w:p>
        </w:tc>
      </w:tr>
      <w:tr w:rsidR="001626C6" w14:paraId="16410209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0053FB7A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4887" w:type="dxa"/>
          </w:tcPr>
          <w:p w14:paraId="30E32CF8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własności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intelektualnej</w:t>
            </w:r>
          </w:p>
        </w:tc>
      </w:tr>
      <w:tr w:rsidR="001626C6" w14:paraId="448A23F4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56F7D043" w14:textId="77777777" w:rsidR="001626C6" w:rsidRDefault="001626C6" w:rsidP="00542D91">
            <w:pPr>
              <w:pStyle w:val="TableParagraph"/>
              <w:spacing w:before="12"/>
              <w:ind w:left="114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4887" w:type="dxa"/>
          </w:tcPr>
          <w:p w14:paraId="7BFD6EA1" w14:textId="77777777" w:rsidR="001626C6" w:rsidRPr="00432B98" w:rsidRDefault="001626C6" w:rsidP="00542D91">
            <w:pPr>
              <w:pStyle w:val="TableParagraph"/>
              <w:spacing w:before="24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związane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tematyką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zamówień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</w:p>
        </w:tc>
      </w:tr>
      <w:tr w:rsidR="001626C6" w14:paraId="564068F3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2921F16" w14:textId="77777777" w:rsidR="001626C6" w:rsidRDefault="001626C6" w:rsidP="00542D91">
            <w:pPr>
              <w:pStyle w:val="TableParagraph"/>
              <w:spacing w:before="9" w:line="227" w:lineRule="exact"/>
              <w:ind w:left="114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4887" w:type="dxa"/>
          </w:tcPr>
          <w:p w14:paraId="3ABF417F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planowania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zagospodarowania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przestrzennego</w:t>
            </w:r>
          </w:p>
        </w:tc>
      </w:tr>
      <w:tr w:rsidR="001626C6" w14:paraId="3D7DE74E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00070B85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14887" w:type="dxa"/>
          </w:tcPr>
          <w:p w14:paraId="2951AD9B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kosztów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sądowych</w:t>
            </w:r>
          </w:p>
        </w:tc>
      </w:tr>
      <w:tr w:rsidR="001626C6" w14:paraId="0E0965A1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221F7434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4887" w:type="dxa"/>
          </w:tcPr>
          <w:p w14:paraId="2BB9B2B4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ubezpieczeń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społecznych</w:t>
            </w:r>
          </w:p>
        </w:tc>
      </w:tr>
      <w:tr w:rsidR="001626C6" w14:paraId="72ED15E1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98C9AD9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4887" w:type="dxa"/>
          </w:tcPr>
          <w:p w14:paraId="421D23A4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zakresu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ubezpieczeniowego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gospodarczego</w:t>
            </w:r>
          </w:p>
        </w:tc>
      </w:tr>
      <w:tr w:rsidR="001626C6" w14:paraId="619EC25A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0C6D47A3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4887" w:type="dxa"/>
          </w:tcPr>
          <w:p w14:paraId="5761E519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</w:p>
        </w:tc>
      </w:tr>
      <w:tr w:rsidR="001626C6" w14:paraId="7C6FE8BA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292E178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4887" w:type="dxa"/>
          </w:tcPr>
          <w:p w14:paraId="77E08C36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dot.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rodzinnego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opiekuńczego</w:t>
            </w:r>
          </w:p>
        </w:tc>
      </w:tr>
      <w:tr w:rsidR="001626C6" w14:paraId="0F19FA88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6C40242C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4887" w:type="dxa"/>
          </w:tcPr>
          <w:p w14:paraId="73B8AEE2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rynku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kapitałowego</w:t>
            </w:r>
          </w:p>
        </w:tc>
      </w:tr>
      <w:tr w:rsidR="001626C6" w14:paraId="65913569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72ACF291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14887" w:type="dxa"/>
          </w:tcPr>
          <w:p w14:paraId="6FE2A999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samorządowego</w:t>
            </w:r>
          </w:p>
        </w:tc>
      </w:tr>
      <w:tr w:rsidR="001626C6" w14:paraId="63C77BEE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0EBAED77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14887" w:type="dxa"/>
          </w:tcPr>
          <w:p w14:paraId="3434AC6C" w14:textId="77777777" w:rsidR="001626C6" w:rsidRDefault="001626C6" w:rsidP="00542D91">
            <w:pPr>
              <w:pStyle w:val="TableParagraph"/>
              <w:spacing w:before="21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podatkowego</w:t>
            </w:r>
          </w:p>
        </w:tc>
      </w:tr>
      <w:tr w:rsidR="001626C6" w14:paraId="2954744F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76EA4B59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4887" w:type="dxa"/>
          </w:tcPr>
          <w:p w14:paraId="15599922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rolnego</w:t>
            </w:r>
          </w:p>
        </w:tc>
      </w:tr>
      <w:tr w:rsidR="001626C6" w14:paraId="28B63476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7FED511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14887" w:type="dxa"/>
          </w:tcPr>
          <w:p w14:paraId="7640A2E5" w14:textId="77777777" w:rsidR="001626C6" w:rsidRDefault="001626C6" w:rsidP="00542D91">
            <w:pPr>
              <w:pStyle w:val="TableParagraph"/>
              <w:spacing w:before="23" w:line="210" w:lineRule="exact"/>
              <w:rPr>
                <w:sz w:val="20"/>
              </w:rPr>
            </w:pPr>
            <w:r>
              <w:rPr>
                <w:sz w:val="20"/>
              </w:rPr>
              <w:t>Komentarze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medycznego</w:t>
            </w:r>
          </w:p>
        </w:tc>
      </w:tr>
      <w:tr w:rsidR="001626C6" w14:paraId="02F3E543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710763B6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14887" w:type="dxa"/>
          </w:tcPr>
          <w:p w14:paraId="43893CF2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Komentarze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Unii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Europejskiej</w:t>
            </w:r>
          </w:p>
        </w:tc>
      </w:tr>
      <w:tr w:rsidR="001626C6" w14:paraId="63BFDF34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61AEEA8B" w14:textId="77777777" w:rsidR="001626C6" w:rsidRDefault="001626C6" w:rsidP="00542D91">
            <w:pPr>
              <w:pStyle w:val="TableParagraph"/>
              <w:spacing w:before="9" w:line="227" w:lineRule="exact"/>
              <w:ind w:left="114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14887" w:type="dxa"/>
          </w:tcPr>
          <w:p w14:paraId="0E68C0FA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Monografie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(pełne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książek)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dotyczące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europejskiego</w:t>
            </w:r>
          </w:p>
        </w:tc>
      </w:tr>
      <w:tr w:rsidR="001626C6" w14:paraId="7C7DD112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52E2CA6C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14887" w:type="dxa"/>
          </w:tcPr>
          <w:p w14:paraId="617C66BA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Monografie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związane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tematyką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zamówień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publicznych</w:t>
            </w:r>
          </w:p>
        </w:tc>
      </w:tr>
      <w:tr w:rsidR="001626C6" w14:paraId="796E72AD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01CAA823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4887" w:type="dxa"/>
          </w:tcPr>
          <w:p w14:paraId="56A0FF49" w14:textId="77777777" w:rsidR="001626C6" w:rsidRDefault="001626C6" w:rsidP="00542D91">
            <w:pPr>
              <w:pStyle w:val="TableParagraph"/>
              <w:spacing w:before="23" w:line="213" w:lineRule="exact"/>
              <w:rPr>
                <w:sz w:val="20"/>
              </w:rPr>
            </w:pPr>
            <w:r>
              <w:rPr>
                <w:sz w:val="20"/>
              </w:rPr>
              <w:t>Glosy</w:t>
            </w:r>
          </w:p>
        </w:tc>
      </w:tr>
      <w:tr w:rsidR="001626C6" w14:paraId="1634793B" w14:textId="77777777" w:rsidTr="00542D91">
        <w:trPr>
          <w:trHeight w:val="527"/>
        </w:trPr>
        <w:tc>
          <w:tcPr>
            <w:tcW w:w="566" w:type="dxa"/>
            <w:shd w:val="clear" w:color="auto" w:fill="D9D9D9"/>
          </w:tcPr>
          <w:p w14:paraId="1D3261EB" w14:textId="77777777" w:rsidR="001626C6" w:rsidRDefault="001626C6" w:rsidP="00542D91">
            <w:pPr>
              <w:pStyle w:val="TableParagraph"/>
              <w:spacing w:before="145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14887" w:type="dxa"/>
          </w:tcPr>
          <w:p w14:paraId="30E32CA5" w14:textId="77777777" w:rsidR="001626C6" w:rsidRDefault="001626C6" w:rsidP="00542D91">
            <w:pPr>
              <w:pStyle w:val="TableParagraph"/>
              <w:spacing w:before="47" w:line="230" w:lineRule="atLeast"/>
              <w:ind w:right="1016"/>
              <w:rPr>
                <w:sz w:val="20"/>
              </w:rPr>
            </w:pPr>
            <w:r w:rsidRPr="00432B98">
              <w:rPr>
                <w:sz w:val="20"/>
                <w:lang w:val="pl-PL"/>
              </w:rPr>
              <w:t>Dostęp do prasowych czasopism z zakresu prawa i administracji, aktualnie ukazujących się w Polsce, zawierających pełne teksty artykułów lub główne tezy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(fragmenty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artykułu).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>
              <w:rPr>
                <w:sz w:val="20"/>
              </w:rPr>
              <w:t>Dopuszcza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dostęp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1626C6" w14:paraId="56A5FD79" w14:textId="77777777" w:rsidTr="00542D91">
        <w:trPr>
          <w:trHeight w:val="529"/>
        </w:trPr>
        <w:tc>
          <w:tcPr>
            <w:tcW w:w="566" w:type="dxa"/>
            <w:shd w:val="clear" w:color="auto" w:fill="D9D9D9"/>
          </w:tcPr>
          <w:p w14:paraId="761B8441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4887" w:type="dxa"/>
          </w:tcPr>
          <w:p w14:paraId="18AD97D1" w14:textId="77777777" w:rsidR="001626C6" w:rsidRDefault="001626C6" w:rsidP="00542D91">
            <w:pPr>
              <w:pStyle w:val="TableParagraph"/>
              <w:spacing w:before="53" w:line="228" w:lineRule="exact"/>
              <w:ind w:right="471"/>
              <w:rPr>
                <w:sz w:val="20"/>
              </w:rPr>
            </w:pPr>
            <w:r w:rsidRPr="00432B98">
              <w:rPr>
                <w:sz w:val="20"/>
                <w:lang w:val="pl-PL"/>
              </w:rPr>
              <w:t>Komplet ogłoszeń opublikowanych w Monitorze Sądowym i Gospodarczym od wejścia w życie ustawy z dnia 30 sierpnia 1997 r. o Krajowym Rejestrze Sądowym.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>
              <w:rPr>
                <w:sz w:val="20"/>
              </w:rPr>
              <w:t>Dopuszcza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połączenie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Internetem.</w:t>
            </w:r>
          </w:p>
        </w:tc>
      </w:tr>
      <w:tr w:rsidR="001626C6" w14:paraId="6749A448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38F9EEEA" w14:textId="77777777" w:rsidR="001626C6" w:rsidRDefault="001626C6" w:rsidP="00542D91">
            <w:pPr>
              <w:pStyle w:val="TableParagraph"/>
              <w:spacing w:before="13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4887" w:type="dxa"/>
          </w:tcPr>
          <w:p w14:paraId="674F4652" w14:textId="77777777" w:rsidR="001626C6" w:rsidRDefault="001626C6" w:rsidP="00542D91">
            <w:pPr>
              <w:pStyle w:val="TableParagraph"/>
              <w:spacing w:before="30" w:line="213" w:lineRule="exact"/>
              <w:rPr>
                <w:sz w:val="20"/>
              </w:rPr>
            </w:pPr>
            <w:r w:rsidRPr="00432B98">
              <w:rPr>
                <w:sz w:val="20"/>
                <w:lang w:val="pl-PL"/>
              </w:rPr>
              <w:t>Komplet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ogłoszeń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opublikowanych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Spółdzielczym B.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Dopuszcza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się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połączenie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Internetem.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</w:p>
        </w:tc>
      </w:tr>
      <w:tr w:rsidR="001626C6" w14:paraId="4DB7C00F" w14:textId="77777777" w:rsidTr="00542D91">
        <w:trPr>
          <w:trHeight w:val="344"/>
        </w:trPr>
        <w:tc>
          <w:tcPr>
            <w:tcW w:w="15453" w:type="dxa"/>
            <w:gridSpan w:val="2"/>
            <w:shd w:val="clear" w:color="auto" w:fill="D9D9D9"/>
          </w:tcPr>
          <w:p w14:paraId="0F305EF6" w14:textId="77777777" w:rsidR="001626C6" w:rsidRDefault="001626C6" w:rsidP="00542D91">
            <w:pPr>
              <w:pStyle w:val="TableParagraph"/>
              <w:spacing w:before="52" w:line="240" w:lineRule="auto"/>
              <w:ind w:left="3267" w:right="3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FUNKCJONALNOŚCI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SYSTEMU</w:t>
            </w:r>
          </w:p>
        </w:tc>
      </w:tr>
      <w:tr w:rsidR="001626C6" w14:paraId="4B4F16C2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1D4FDE3C" w14:textId="77777777" w:rsidR="001626C6" w:rsidRDefault="001626C6" w:rsidP="00542D91">
            <w:pPr>
              <w:pStyle w:val="TableParagraph"/>
              <w:spacing w:before="13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4887" w:type="dxa"/>
          </w:tcPr>
          <w:p w14:paraId="1C0D7506" w14:textId="77777777" w:rsidR="001626C6" w:rsidRPr="00432B98" w:rsidRDefault="001626C6" w:rsidP="00542D91">
            <w:pPr>
              <w:pStyle w:val="TableParagraph"/>
              <w:spacing w:before="30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Bezpośrednia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ścieżka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dostępu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przepisu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do: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wykonawczych,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komentarzy,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orzeczeń,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wzorów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pism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umów,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bazy</w:t>
            </w:r>
            <w:r w:rsidRPr="00432B98">
              <w:rPr>
                <w:spacing w:val="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pism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urzędowych.</w:t>
            </w:r>
          </w:p>
        </w:tc>
      </w:tr>
      <w:tr w:rsidR="001626C6" w14:paraId="4883B656" w14:textId="77777777" w:rsidTr="00542D91">
        <w:trPr>
          <w:trHeight w:val="459"/>
        </w:trPr>
        <w:tc>
          <w:tcPr>
            <w:tcW w:w="566" w:type="dxa"/>
            <w:shd w:val="clear" w:color="auto" w:fill="D9D9D9"/>
          </w:tcPr>
          <w:p w14:paraId="3428F76E" w14:textId="77777777" w:rsidR="001626C6" w:rsidRDefault="001626C6" w:rsidP="00542D91">
            <w:pPr>
              <w:pStyle w:val="TableParagraph"/>
              <w:spacing w:before="112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4887" w:type="dxa"/>
          </w:tcPr>
          <w:p w14:paraId="22A90078" w14:textId="77777777" w:rsidR="001626C6" w:rsidRPr="00432B98" w:rsidRDefault="001626C6" w:rsidP="00542D91">
            <w:pPr>
              <w:pStyle w:val="TableParagraph"/>
              <w:spacing w:before="0" w:line="23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Dostęp do informacji z Krajowego Rejestru Sądowego tj. dostęp do bazy danych opracowanych na podstawie Monitora Sądowego i Gospodarczego, Monitora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Spółdzielczego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wyszukiwania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imieniu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nazwisku,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wyświetlanie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powiązań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między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osobami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spółkami,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ustawianie</w:t>
            </w:r>
          </w:p>
        </w:tc>
      </w:tr>
    </w:tbl>
    <w:p w14:paraId="7FF6EAAA" w14:textId="77777777" w:rsidR="001626C6" w:rsidRDefault="001626C6" w:rsidP="001626C6">
      <w:pPr>
        <w:spacing w:line="230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3E956B67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887"/>
      </w:tblGrid>
      <w:tr w:rsidR="001626C6" w14:paraId="0F5E6E61" w14:textId="77777777" w:rsidTr="00542D91">
        <w:trPr>
          <w:trHeight w:val="258"/>
        </w:trPr>
        <w:tc>
          <w:tcPr>
            <w:tcW w:w="566" w:type="dxa"/>
            <w:shd w:val="clear" w:color="auto" w:fill="D9D9D9"/>
          </w:tcPr>
          <w:p w14:paraId="05461AC6" w14:textId="77777777" w:rsidR="001626C6" w:rsidRPr="00432B98" w:rsidRDefault="001626C6" w:rsidP="00542D91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4887" w:type="dxa"/>
          </w:tcPr>
          <w:p w14:paraId="6D7DD4ED" w14:textId="77777777" w:rsidR="001626C6" w:rsidRDefault="001626C6" w:rsidP="00542D91">
            <w:pPr>
              <w:pStyle w:val="TableParagraph"/>
              <w:spacing w:before="0" w:line="227" w:lineRule="exact"/>
              <w:rPr>
                <w:sz w:val="20"/>
              </w:rPr>
            </w:pPr>
            <w:r w:rsidRPr="00432B98">
              <w:rPr>
                <w:sz w:val="20"/>
                <w:lang w:val="pl-PL"/>
              </w:rPr>
              <w:t>alertów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osoby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jak</w:t>
            </w:r>
            <w:r w:rsidRPr="00432B98">
              <w:rPr>
                <w:spacing w:val="5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spółki,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wydrukowania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kopiowania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tej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bazy.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>
              <w:rPr>
                <w:sz w:val="20"/>
              </w:rPr>
              <w:t>Dopuszcza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dostępność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tej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funkcjonalności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internet.</w:t>
            </w:r>
          </w:p>
        </w:tc>
      </w:tr>
      <w:tr w:rsidR="001626C6" w14:paraId="6A1B10D6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34BD3078" w14:textId="77777777" w:rsidR="001626C6" w:rsidRDefault="001626C6" w:rsidP="00542D91">
            <w:pPr>
              <w:pStyle w:val="TableParagraph"/>
              <w:spacing w:before="114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4887" w:type="dxa"/>
          </w:tcPr>
          <w:p w14:paraId="58F92C08" w14:textId="77777777" w:rsidR="001626C6" w:rsidRPr="00432B98" w:rsidRDefault="001626C6" w:rsidP="00542D91">
            <w:pPr>
              <w:pStyle w:val="TableParagraph"/>
              <w:spacing w:before="0" w:line="228" w:lineRule="exact"/>
              <w:ind w:right="23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Dostęp do treści aktu prawnego, załączników oraz uzasadnień za pośrednictwem systemu w wersji edytowalnej bez przekierowywania użytkownika na strony Sejmu</w:t>
            </w:r>
            <w:r w:rsidRPr="00432B98">
              <w:rPr>
                <w:spacing w:val="-5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bądź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innych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podmiotów,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gdzie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zamieszczone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akty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formacie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PDF.</w:t>
            </w:r>
          </w:p>
        </w:tc>
      </w:tr>
      <w:tr w:rsidR="001626C6" w14:paraId="1528753B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2B61CB18" w14:textId="77777777" w:rsidR="001626C6" w:rsidRDefault="001626C6" w:rsidP="00542D91">
            <w:pPr>
              <w:pStyle w:val="TableParagraph"/>
              <w:spacing w:before="114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4887" w:type="dxa"/>
          </w:tcPr>
          <w:p w14:paraId="61B91A07" w14:textId="77777777" w:rsidR="001626C6" w:rsidRPr="00432B98" w:rsidRDefault="001626C6" w:rsidP="00542D91">
            <w:pPr>
              <w:pStyle w:val="TableParagraph"/>
              <w:spacing w:before="0" w:line="228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Jednolitość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hasłowego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nazewnictwa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wykonawczych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kolejno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wydawane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rozporządzenia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posiadające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same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nazwy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muszą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być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tak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samo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klasyfikowane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program.</w:t>
            </w:r>
          </w:p>
        </w:tc>
      </w:tr>
      <w:tr w:rsidR="001626C6" w14:paraId="2B8E2395" w14:textId="77777777" w:rsidTr="00542D91">
        <w:trPr>
          <w:trHeight w:val="529"/>
        </w:trPr>
        <w:tc>
          <w:tcPr>
            <w:tcW w:w="566" w:type="dxa"/>
            <w:shd w:val="clear" w:color="auto" w:fill="D9D9D9"/>
          </w:tcPr>
          <w:p w14:paraId="4C26277C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14887" w:type="dxa"/>
          </w:tcPr>
          <w:p w14:paraId="6EC58BB9" w14:textId="77777777" w:rsidR="001626C6" w:rsidRPr="00432B98" w:rsidRDefault="001626C6" w:rsidP="00542D91">
            <w:pPr>
              <w:pStyle w:val="TableParagraph"/>
              <w:spacing w:before="49" w:line="230" w:lineRule="atLeast"/>
              <w:ind w:right="64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 informacji formalnych o aktach od 1918 roku (co najmniej: identyfikator, tytuł, organ wydający, data uchwalenia lub wydania aktu, data ogłoszenia, data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wejścia w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życie)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publikowanych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Dzienniku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Ustaw.</w:t>
            </w:r>
          </w:p>
        </w:tc>
      </w:tr>
      <w:tr w:rsidR="001626C6" w14:paraId="0FF8AF2D" w14:textId="77777777" w:rsidTr="00542D91">
        <w:trPr>
          <w:trHeight w:val="530"/>
        </w:trPr>
        <w:tc>
          <w:tcPr>
            <w:tcW w:w="566" w:type="dxa"/>
            <w:shd w:val="clear" w:color="auto" w:fill="D9D9D9"/>
          </w:tcPr>
          <w:p w14:paraId="06F7C9D9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14887" w:type="dxa"/>
          </w:tcPr>
          <w:p w14:paraId="6B073E94" w14:textId="77777777" w:rsidR="001626C6" w:rsidRPr="00432B98" w:rsidRDefault="001626C6" w:rsidP="00542D91">
            <w:pPr>
              <w:pStyle w:val="TableParagraph"/>
              <w:spacing w:before="50" w:line="230" w:lineRule="atLeast"/>
              <w:ind w:right="64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Komplet informacji formalnych o aktach od 1945 roku (co najmniej: identyfikator, tytuł, organ wydający, data uchwalenia lub wydania aktu, data ogłoszenia, data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wejścia w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życie,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 utraty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mocy)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publikowanych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Polskim.</w:t>
            </w:r>
          </w:p>
        </w:tc>
      </w:tr>
      <w:tr w:rsidR="001626C6" w14:paraId="033CDC5D" w14:textId="77777777" w:rsidTr="00542D91">
        <w:trPr>
          <w:trHeight w:val="529"/>
        </w:trPr>
        <w:tc>
          <w:tcPr>
            <w:tcW w:w="566" w:type="dxa"/>
            <w:shd w:val="clear" w:color="auto" w:fill="D9D9D9"/>
          </w:tcPr>
          <w:p w14:paraId="52650B1E" w14:textId="77777777" w:rsidR="001626C6" w:rsidRDefault="001626C6" w:rsidP="00542D91">
            <w:pPr>
              <w:pStyle w:val="TableParagraph"/>
              <w:spacing w:before="145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4887" w:type="dxa"/>
          </w:tcPr>
          <w:p w14:paraId="09685977" w14:textId="77777777" w:rsidR="001626C6" w:rsidRPr="00432B98" w:rsidRDefault="001626C6" w:rsidP="00542D91">
            <w:pPr>
              <w:pStyle w:val="TableParagraph"/>
              <w:spacing w:before="49" w:line="230" w:lineRule="atLeas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Metryka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przepisu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brzmienie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przepisu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każdej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zmianie,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tytuł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wydania,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wejścia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życie,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data zmiany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miejsce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publikacji,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rodzaj aktu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prawnego, 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dla aktów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już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nieobowiązujących informacja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dacie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uchylenia aktu.</w:t>
            </w:r>
          </w:p>
        </w:tc>
      </w:tr>
      <w:tr w:rsidR="001626C6" w14:paraId="70646B7C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50DE7CC1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14887" w:type="dxa"/>
          </w:tcPr>
          <w:p w14:paraId="0264CEF6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automatycznego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zweryfikowania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liczby</w:t>
            </w:r>
            <w:r w:rsidRPr="00432B98">
              <w:rPr>
                <w:spacing w:val="-9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dokumentów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danej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kategorii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zawartej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danej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bazie.</w:t>
            </w:r>
          </w:p>
        </w:tc>
      </w:tr>
      <w:tr w:rsidR="001626C6" w14:paraId="1658BC3F" w14:textId="77777777" w:rsidTr="00542D91">
        <w:trPr>
          <w:trHeight w:val="529"/>
        </w:trPr>
        <w:tc>
          <w:tcPr>
            <w:tcW w:w="566" w:type="dxa"/>
            <w:shd w:val="clear" w:color="auto" w:fill="D9D9D9"/>
          </w:tcPr>
          <w:p w14:paraId="577C7620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14887" w:type="dxa"/>
          </w:tcPr>
          <w:p w14:paraId="5CCC80C4" w14:textId="77777777" w:rsidR="001626C6" w:rsidRPr="00432B98" w:rsidRDefault="001626C6" w:rsidP="00542D91">
            <w:pPr>
              <w:pStyle w:val="TableParagraph"/>
              <w:spacing w:before="66" w:line="240" w:lineRule="auto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dokonywania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użytkownika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zmiany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oceny,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obowiązywania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Dz.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U.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M.P.,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czego</w:t>
            </w:r>
            <w:r w:rsidRPr="00432B98">
              <w:rPr>
                <w:spacing w:val="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efektem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być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przywołanie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całego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systemu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prawa</w:t>
            </w:r>
          </w:p>
          <w:p w14:paraId="2C74C28F" w14:textId="77777777" w:rsidR="001626C6" w:rsidRPr="00432B98" w:rsidRDefault="001626C6" w:rsidP="00542D91">
            <w:pPr>
              <w:pStyle w:val="TableParagraph"/>
              <w:spacing w:before="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–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obowiązujących,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nieobowiązujących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oczekujących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(wersji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oraz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relacji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między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aktami)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wybraną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użytkownika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dowolną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datę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przeszłości.</w:t>
            </w:r>
          </w:p>
        </w:tc>
      </w:tr>
      <w:tr w:rsidR="001626C6" w14:paraId="5ABDA58A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653A7D9F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4887" w:type="dxa"/>
          </w:tcPr>
          <w:p w14:paraId="0FF23A92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kopiowania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całości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części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bezpośrednio 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programu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edytora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tekstu.</w:t>
            </w:r>
          </w:p>
        </w:tc>
      </w:tr>
      <w:tr w:rsidR="001626C6" w14:paraId="09E4898C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3884894F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4887" w:type="dxa"/>
          </w:tcPr>
          <w:p w14:paraId="4F945DEF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pracy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kilku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aktach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jednocześnie,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funkcją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otwierania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nowego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nowym oknie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(zakładce).</w:t>
            </w:r>
          </w:p>
        </w:tc>
      </w:tr>
      <w:tr w:rsidR="001626C6" w14:paraId="1229C922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1F7D6CAB" w14:textId="77777777" w:rsidR="001626C6" w:rsidRDefault="001626C6" w:rsidP="00542D91">
            <w:pPr>
              <w:pStyle w:val="TableParagraph"/>
              <w:spacing w:before="13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4887" w:type="dxa"/>
          </w:tcPr>
          <w:p w14:paraId="29BEA76D" w14:textId="77777777" w:rsidR="001626C6" w:rsidRPr="00432B98" w:rsidRDefault="001626C6" w:rsidP="00542D91">
            <w:pPr>
              <w:pStyle w:val="TableParagraph"/>
              <w:spacing w:before="30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przeglądania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projektów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zmieniających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(projekty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relacji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aktem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obowiązującym).</w:t>
            </w:r>
          </w:p>
        </w:tc>
      </w:tr>
      <w:tr w:rsidR="001626C6" w14:paraId="3419A0F3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6815CA3B" w14:textId="77777777" w:rsidR="001626C6" w:rsidRDefault="001626C6" w:rsidP="00542D91">
            <w:pPr>
              <w:pStyle w:val="TableParagraph"/>
              <w:spacing w:before="14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4887" w:type="dxa"/>
          </w:tcPr>
          <w:p w14:paraId="26FC3212" w14:textId="77777777" w:rsidR="001626C6" w:rsidRPr="00432B98" w:rsidRDefault="001626C6" w:rsidP="00542D91">
            <w:pPr>
              <w:pStyle w:val="TableParagraph"/>
              <w:spacing w:before="3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śledzenia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zmian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przepisach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kiedy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wchodzi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życie,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kiedy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jest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zmieniany,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bądź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też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traci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moc.</w:t>
            </w:r>
          </w:p>
        </w:tc>
      </w:tr>
      <w:tr w:rsidR="001626C6" w14:paraId="1FDAF981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56405DE5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4887" w:type="dxa"/>
          </w:tcPr>
          <w:p w14:paraId="7E5F0F4D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udostępniania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kolejnych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wersji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historycznych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uchylonych</w:t>
            </w:r>
          </w:p>
        </w:tc>
      </w:tr>
      <w:tr w:rsidR="001626C6" w14:paraId="0E47CF54" w14:textId="77777777" w:rsidTr="00542D91">
        <w:trPr>
          <w:trHeight w:val="529"/>
        </w:trPr>
        <w:tc>
          <w:tcPr>
            <w:tcW w:w="566" w:type="dxa"/>
            <w:shd w:val="clear" w:color="auto" w:fill="D9D9D9"/>
          </w:tcPr>
          <w:p w14:paraId="2EA29F82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4887" w:type="dxa"/>
          </w:tcPr>
          <w:p w14:paraId="2FCE094E" w14:textId="77777777" w:rsidR="001626C6" w:rsidRPr="00432B98" w:rsidRDefault="001626C6" w:rsidP="00542D91">
            <w:pPr>
              <w:pStyle w:val="TableParagraph"/>
              <w:spacing w:before="53" w:line="228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wydruku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całego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poszczególnych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jednostek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redakcyjnych,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zaznaczonego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fragmentu,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przypisami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bez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przypisów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zachowaniem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formatowania widocznego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monitorze.</w:t>
            </w:r>
          </w:p>
        </w:tc>
      </w:tr>
      <w:tr w:rsidR="001626C6" w14:paraId="1C1F0FF6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73E982C2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4887" w:type="dxa"/>
          </w:tcPr>
          <w:p w14:paraId="604A43FC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wyświetlenia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treści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całego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jego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fragmentu.</w:t>
            </w:r>
          </w:p>
        </w:tc>
      </w:tr>
      <w:tr w:rsidR="001626C6" w14:paraId="6101A43A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6EB41C0B" w14:textId="77777777" w:rsidR="001626C6" w:rsidRDefault="001626C6" w:rsidP="00542D91">
            <w:pPr>
              <w:pStyle w:val="TableParagraph"/>
              <w:spacing w:before="112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4887" w:type="dxa"/>
          </w:tcPr>
          <w:p w14:paraId="0EA4BD5F" w14:textId="77777777" w:rsidR="001626C6" w:rsidRPr="00432B98" w:rsidRDefault="001626C6" w:rsidP="00542D91">
            <w:pPr>
              <w:pStyle w:val="TableParagraph"/>
              <w:spacing w:before="0" w:line="230" w:lineRule="exact"/>
              <w:ind w:right="859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Możliwość zaznaczenia jednostki redakcyjnej danego aktu i przeniesienia do nowego okna, w którym wyświetlone będą pełne wersje historyczne tej jednostki</w:t>
            </w:r>
            <w:r w:rsidRPr="00432B98">
              <w:rPr>
                <w:spacing w:val="-5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redakcyjnej.</w:t>
            </w:r>
          </w:p>
        </w:tc>
      </w:tr>
      <w:tr w:rsidR="001626C6" w14:paraId="5DF8DEF4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17062030" w14:textId="77777777" w:rsidR="001626C6" w:rsidRDefault="001626C6" w:rsidP="00542D91">
            <w:pPr>
              <w:pStyle w:val="TableParagraph"/>
              <w:spacing w:before="13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4887" w:type="dxa"/>
          </w:tcPr>
          <w:p w14:paraId="610D801E" w14:textId="77777777" w:rsidR="001626C6" w:rsidRPr="00432B98" w:rsidRDefault="001626C6" w:rsidP="00542D91">
            <w:pPr>
              <w:pStyle w:val="TableParagraph"/>
              <w:spacing w:before="30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Odwołania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cytatów/tez/pism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piśmiennictwa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prawniczego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(jednostki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redakcyjnej)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metryki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</w:p>
        </w:tc>
      </w:tr>
      <w:tr w:rsidR="001626C6" w14:paraId="26E2201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2F8E3199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4887" w:type="dxa"/>
          </w:tcPr>
          <w:p w14:paraId="7D119731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Odwołania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komentarzy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(jednostki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redakcyjnej)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metryki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prawnego.</w:t>
            </w:r>
          </w:p>
        </w:tc>
      </w:tr>
      <w:tr w:rsidR="001626C6" w14:paraId="156B796B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4BF71FB3" w14:textId="77777777" w:rsidR="001626C6" w:rsidRDefault="001626C6" w:rsidP="00542D91">
            <w:pPr>
              <w:pStyle w:val="TableParagraph"/>
              <w:spacing w:before="12"/>
              <w:ind w:left="114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4887" w:type="dxa"/>
          </w:tcPr>
          <w:p w14:paraId="6287F915" w14:textId="77777777" w:rsidR="001626C6" w:rsidRPr="00432B98" w:rsidRDefault="001626C6" w:rsidP="00542D91">
            <w:pPr>
              <w:pStyle w:val="TableParagraph"/>
              <w:spacing w:before="24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Odwołania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orzeczeń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(jednostki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redakcyjnej)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metryki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</w:p>
        </w:tc>
      </w:tr>
      <w:tr w:rsidR="001626C6" w14:paraId="2CD8EF54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571DA8BB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4887" w:type="dxa"/>
          </w:tcPr>
          <w:p w14:paraId="27DEE3E1" w14:textId="77777777" w:rsidR="001626C6" w:rsidRPr="00432B98" w:rsidRDefault="001626C6" w:rsidP="00542D91">
            <w:pPr>
              <w:pStyle w:val="TableParagraph"/>
              <w:spacing w:before="23" w:line="21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Odwołania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pism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urzędowych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(jednostki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redakcyjnej)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lub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metryki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</w:p>
        </w:tc>
      </w:tr>
      <w:tr w:rsidR="001626C6" w14:paraId="6FA47228" w14:textId="77777777" w:rsidTr="00542D91">
        <w:trPr>
          <w:trHeight w:val="255"/>
        </w:trPr>
        <w:tc>
          <w:tcPr>
            <w:tcW w:w="566" w:type="dxa"/>
            <w:shd w:val="clear" w:color="auto" w:fill="D9D9D9"/>
          </w:tcPr>
          <w:p w14:paraId="19623306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4887" w:type="dxa"/>
          </w:tcPr>
          <w:p w14:paraId="674C27EC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Odwołania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przywołanych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aktach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przepisów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innych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prawnych,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wykonawczych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poziomu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tekstu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</w:p>
        </w:tc>
      </w:tr>
      <w:tr w:rsidR="001626C6" w14:paraId="4295EA63" w14:textId="77777777" w:rsidTr="00542D91">
        <w:trPr>
          <w:trHeight w:val="256"/>
        </w:trPr>
        <w:tc>
          <w:tcPr>
            <w:tcW w:w="566" w:type="dxa"/>
            <w:shd w:val="clear" w:color="auto" w:fill="D9D9D9"/>
          </w:tcPr>
          <w:p w14:paraId="12BC582D" w14:textId="77777777" w:rsidR="001626C6" w:rsidRDefault="001626C6" w:rsidP="00542D91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14887" w:type="dxa"/>
          </w:tcPr>
          <w:p w14:paraId="5E8F82B3" w14:textId="77777777" w:rsidR="001626C6" w:rsidRPr="00432B98" w:rsidRDefault="001626C6" w:rsidP="00542D91">
            <w:pPr>
              <w:pStyle w:val="TableParagraph"/>
              <w:spacing w:before="23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Oznaczenie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identyfikacji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obowiązujących,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nieobowiązujących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oczekujących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publikowanych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Dz.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U.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M.P.</w:t>
            </w:r>
          </w:p>
        </w:tc>
      </w:tr>
      <w:tr w:rsidR="001626C6" w14:paraId="0B74E778" w14:textId="77777777" w:rsidTr="00542D91">
        <w:trPr>
          <w:trHeight w:val="263"/>
        </w:trPr>
        <w:tc>
          <w:tcPr>
            <w:tcW w:w="566" w:type="dxa"/>
            <w:shd w:val="clear" w:color="auto" w:fill="D9D9D9"/>
          </w:tcPr>
          <w:p w14:paraId="0C4DBE3F" w14:textId="77777777" w:rsidR="001626C6" w:rsidRDefault="001626C6" w:rsidP="00542D91">
            <w:pPr>
              <w:pStyle w:val="TableParagraph"/>
              <w:spacing w:before="13" w:line="230" w:lineRule="exact"/>
              <w:ind w:left="114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14887" w:type="dxa"/>
          </w:tcPr>
          <w:p w14:paraId="1D88280B" w14:textId="77777777" w:rsidR="001626C6" w:rsidRPr="00432B98" w:rsidRDefault="001626C6" w:rsidP="00542D91">
            <w:pPr>
              <w:pStyle w:val="TableParagraph"/>
              <w:spacing w:before="30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Prezentacja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wszystkich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wersji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prawnych,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tym możliwość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wyboru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użytkownika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wersji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aktualnej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dzień.</w:t>
            </w:r>
          </w:p>
        </w:tc>
      </w:tr>
      <w:tr w:rsidR="001626C6" w14:paraId="6A303B2F" w14:textId="77777777" w:rsidTr="00542D91">
        <w:trPr>
          <w:trHeight w:val="253"/>
        </w:trPr>
        <w:tc>
          <w:tcPr>
            <w:tcW w:w="566" w:type="dxa"/>
            <w:shd w:val="clear" w:color="auto" w:fill="D9D9D9"/>
          </w:tcPr>
          <w:p w14:paraId="1EE0A649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4887" w:type="dxa"/>
          </w:tcPr>
          <w:p w14:paraId="2B580122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Wyszukiwanie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dokumentów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zawartych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Sądowym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Gospodarczym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według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numeru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KRS.</w:t>
            </w:r>
          </w:p>
        </w:tc>
      </w:tr>
      <w:tr w:rsidR="001626C6" w14:paraId="47C8696B" w14:textId="77777777" w:rsidTr="00542D91">
        <w:trPr>
          <w:trHeight w:val="460"/>
        </w:trPr>
        <w:tc>
          <w:tcPr>
            <w:tcW w:w="566" w:type="dxa"/>
            <w:shd w:val="clear" w:color="auto" w:fill="D9D9D9"/>
          </w:tcPr>
          <w:p w14:paraId="575B5F00" w14:textId="77777777" w:rsidR="001626C6" w:rsidRDefault="001626C6" w:rsidP="00542D91">
            <w:pPr>
              <w:pStyle w:val="TableParagraph"/>
              <w:spacing w:before="112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14887" w:type="dxa"/>
          </w:tcPr>
          <w:p w14:paraId="6758768A" w14:textId="77777777" w:rsidR="001626C6" w:rsidRPr="00432B98" w:rsidRDefault="001626C6" w:rsidP="00542D91">
            <w:pPr>
              <w:pStyle w:val="TableParagraph"/>
              <w:spacing w:before="0" w:line="230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Wyszukiwanie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zawartych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Sądowym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Gospodarczym,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Polskim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Monitorze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Spółdzielczym B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według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nazwy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podmiotu,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którego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te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dotyczą.</w:t>
            </w:r>
          </w:p>
        </w:tc>
      </w:tr>
    </w:tbl>
    <w:p w14:paraId="6E810D2D" w14:textId="77777777" w:rsidR="001626C6" w:rsidRDefault="001626C6" w:rsidP="001626C6">
      <w:pPr>
        <w:spacing w:line="230" w:lineRule="exact"/>
        <w:rPr>
          <w:sz w:val="20"/>
        </w:rPr>
        <w:sectPr w:rsidR="001626C6">
          <w:pgSz w:w="16840" w:h="11910" w:orient="landscape"/>
          <w:pgMar w:top="1100" w:right="540" w:bottom="820" w:left="600" w:header="0" w:footer="636" w:gutter="0"/>
          <w:cols w:space="708"/>
        </w:sectPr>
      </w:pPr>
    </w:p>
    <w:p w14:paraId="67E37959" w14:textId="77777777" w:rsidR="001626C6" w:rsidRDefault="001626C6" w:rsidP="001626C6">
      <w:pPr>
        <w:pStyle w:val="Tekstpodstawowy"/>
        <w:spacing w:before="9" w:after="1"/>
        <w:ind w:left="0"/>
        <w:rPr>
          <w:sz w:val="14"/>
        </w:rPr>
      </w:pPr>
    </w:p>
    <w:tbl>
      <w:tblPr>
        <w:tblStyle w:val="TableNormal"/>
        <w:tblW w:w="14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3932"/>
      </w:tblGrid>
      <w:tr w:rsidR="001626C6" w14:paraId="75A9A81C" w14:textId="77777777" w:rsidTr="00F60FEA">
        <w:trPr>
          <w:trHeight w:val="253"/>
        </w:trPr>
        <w:tc>
          <w:tcPr>
            <w:tcW w:w="566" w:type="dxa"/>
            <w:shd w:val="clear" w:color="auto" w:fill="D9D9D9"/>
          </w:tcPr>
          <w:p w14:paraId="1CB32ADE" w14:textId="77777777" w:rsidR="001626C6" w:rsidRDefault="001626C6" w:rsidP="00542D91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3932" w:type="dxa"/>
          </w:tcPr>
          <w:p w14:paraId="208050D4" w14:textId="77777777" w:rsidR="001626C6" w:rsidRPr="00432B98" w:rsidRDefault="001626C6" w:rsidP="00542D91">
            <w:pPr>
              <w:pStyle w:val="TableParagraph"/>
              <w:spacing w:before="21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Wyszukiwanie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wg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daty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wydania,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opublikowania,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obowiązywania,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wg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słów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treści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dokumentów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różnych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baz.</w:t>
            </w:r>
          </w:p>
        </w:tc>
      </w:tr>
      <w:tr w:rsidR="001626C6" w14:paraId="6CC58BA0" w14:textId="77777777" w:rsidTr="00F60FEA">
        <w:trPr>
          <w:trHeight w:val="529"/>
        </w:trPr>
        <w:tc>
          <w:tcPr>
            <w:tcW w:w="566" w:type="dxa"/>
            <w:shd w:val="clear" w:color="auto" w:fill="D9D9D9"/>
          </w:tcPr>
          <w:p w14:paraId="08A324E0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3932" w:type="dxa"/>
          </w:tcPr>
          <w:p w14:paraId="75CA4BA9" w14:textId="77777777" w:rsidR="001626C6" w:rsidRPr="00432B98" w:rsidRDefault="001626C6" w:rsidP="00542D91">
            <w:pPr>
              <w:pStyle w:val="TableParagraph"/>
              <w:spacing w:before="49" w:line="230" w:lineRule="atLeas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Wyszukiwanie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wg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identyfikatora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prawnego,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sygnatury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orzeczenia,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numeru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druku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projektu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ustawy, wg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rocznika,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wg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organu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wydającego,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rodzaju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aktu,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indeksu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przedmiotowego,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słowa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/wyrażenia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 odmianą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fleksyjną.</w:t>
            </w:r>
          </w:p>
        </w:tc>
      </w:tr>
      <w:tr w:rsidR="001626C6" w14:paraId="7A823174" w14:textId="77777777" w:rsidTr="00F60FEA">
        <w:trPr>
          <w:trHeight w:val="529"/>
        </w:trPr>
        <w:tc>
          <w:tcPr>
            <w:tcW w:w="566" w:type="dxa"/>
            <w:shd w:val="clear" w:color="auto" w:fill="D9D9D9"/>
          </w:tcPr>
          <w:p w14:paraId="718A756E" w14:textId="77777777" w:rsidR="001626C6" w:rsidRDefault="001626C6" w:rsidP="00542D91">
            <w:pPr>
              <w:pStyle w:val="TableParagraph"/>
              <w:spacing w:before="148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13932" w:type="dxa"/>
          </w:tcPr>
          <w:p w14:paraId="67C7E3FC" w14:textId="77777777" w:rsidR="001626C6" w:rsidRPr="00432B98" w:rsidRDefault="001626C6" w:rsidP="00542D91">
            <w:pPr>
              <w:pStyle w:val="TableParagraph"/>
              <w:spacing w:before="49" w:line="230" w:lineRule="atLeast"/>
              <w:ind w:right="417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Wzajemne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powiązania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formalne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między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aktami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(co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najmniej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relacje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typu: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zmienia</w:t>
            </w:r>
            <w:r w:rsidRPr="00432B98">
              <w:rPr>
                <w:spacing w:val="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zmieniony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przez,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uchyla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uchylony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przez,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wykonuje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wykonywany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ujednolica</w:t>
            </w:r>
            <w:r w:rsidRPr="00432B98">
              <w:rPr>
                <w:spacing w:val="-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ujednolicony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wprowadza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-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wprowadzony</w:t>
            </w:r>
            <w:r w:rsidRPr="00432B98">
              <w:rPr>
                <w:spacing w:val="-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przez,</w:t>
            </w:r>
            <w:r w:rsidRPr="00432B98">
              <w:rPr>
                <w:spacing w:val="1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interpretuje -</w:t>
            </w:r>
            <w:r w:rsidRPr="00432B98">
              <w:rPr>
                <w:spacing w:val="2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interpretowany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przez).</w:t>
            </w:r>
          </w:p>
        </w:tc>
      </w:tr>
      <w:tr w:rsidR="001626C6" w14:paraId="4BED4806" w14:textId="77777777" w:rsidTr="00F60FEA">
        <w:trPr>
          <w:trHeight w:val="299"/>
        </w:trPr>
        <w:tc>
          <w:tcPr>
            <w:tcW w:w="566" w:type="dxa"/>
            <w:shd w:val="clear" w:color="auto" w:fill="D9D9D9"/>
          </w:tcPr>
          <w:p w14:paraId="6FB03975" w14:textId="77777777" w:rsidR="001626C6" w:rsidRDefault="001626C6" w:rsidP="00542D91">
            <w:pPr>
              <w:pStyle w:val="TableParagraph"/>
              <w:spacing w:before="33" w:line="240" w:lineRule="auto"/>
              <w:ind w:left="114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13932" w:type="dxa"/>
          </w:tcPr>
          <w:p w14:paraId="56992355" w14:textId="77777777" w:rsidR="001626C6" w:rsidRPr="00432B98" w:rsidRDefault="001626C6" w:rsidP="00542D91">
            <w:pPr>
              <w:pStyle w:val="TableParagraph"/>
              <w:spacing w:before="66" w:line="213" w:lineRule="exact"/>
              <w:rPr>
                <w:sz w:val="20"/>
                <w:lang w:val="pl-PL"/>
              </w:rPr>
            </w:pPr>
            <w:r w:rsidRPr="00432B98">
              <w:rPr>
                <w:sz w:val="20"/>
                <w:lang w:val="pl-PL"/>
              </w:rPr>
              <w:t>Zawężanie</w:t>
            </w:r>
            <w:r w:rsidRPr="00432B98">
              <w:rPr>
                <w:spacing w:val="-4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listy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wynikowej</w:t>
            </w:r>
            <w:r w:rsidRPr="00432B98">
              <w:rPr>
                <w:spacing w:val="-3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aktów</w:t>
            </w:r>
            <w:r w:rsidRPr="00432B98">
              <w:rPr>
                <w:spacing w:val="-8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prawnych,</w:t>
            </w:r>
            <w:r w:rsidRPr="00432B98">
              <w:rPr>
                <w:spacing w:val="-7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orzeczeń</w:t>
            </w:r>
            <w:r w:rsidRPr="00432B98">
              <w:rPr>
                <w:spacing w:val="-5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do</w:t>
            </w:r>
            <w:r w:rsidRPr="00432B98">
              <w:rPr>
                <w:spacing w:val="-6"/>
                <w:sz w:val="20"/>
                <w:lang w:val="pl-PL"/>
              </w:rPr>
              <w:t xml:space="preserve"> </w:t>
            </w:r>
            <w:r w:rsidRPr="00432B98">
              <w:rPr>
                <w:sz w:val="20"/>
                <w:lang w:val="pl-PL"/>
              </w:rPr>
              <w:t>rodzaju.</w:t>
            </w:r>
          </w:p>
        </w:tc>
      </w:tr>
      <w:tr w:rsidR="00263DF6" w14:paraId="594192BB" w14:textId="77777777" w:rsidTr="00F60FEA">
        <w:trPr>
          <w:trHeight w:val="371"/>
        </w:trPr>
        <w:tc>
          <w:tcPr>
            <w:tcW w:w="14498" w:type="dxa"/>
            <w:gridSpan w:val="2"/>
            <w:shd w:val="clear" w:color="auto" w:fill="D9D9D9"/>
          </w:tcPr>
          <w:p w14:paraId="2C29C399" w14:textId="0AEF0760" w:rsidR="00263DF6" w:rsidRDefault="00263DF6" w:rsidP="0050241B">
            <w:pPr>
              <w:pStyle w:val="TableParagraph"/>
              <w:spacing w:before="66" w:line="240" w:lineRule="auto"/>
              <w:ind w:left="3267" w:right="3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INFOLINIA</w:t>
            </w:r>
          </w:p>
        </w:tc>
      </w:tr>
    </w:tbl>
    <w:p w14:paraId="68F0E758" w14:textId="77777777" w:rsidR="001626C6" w:rsidRDefault="001626C6" w:rsidP="001626C6">
      <w:pPr>
        <w:pStyle w:val="Tekstpodstawowy"/>
        <w:spacing w:before="9"/>
        <w:ind w:left="0"/>
        <w:rPr>
          <w:sz w:val="11"/>
        </w:rPr>
      </w:pPr>
    </w:p>
    <w:p w14:paraId="7CE7FAA6" w14:textId="77777777" w:rsidR="001626C6" w:rsidRDefault="001626C6" w:rsidP="001626C6">
      <w:pPr>
        <w:pStyle w:val="Tekstpodstawowy"/>
        <w:spacing w:before="93"/>
        <w:ind w:left="110" w:right="145"/>
        <w:jc w:val="both"/>
      </w:pPr>
      <w:r>
        <w:t>Dotyczy pkt 145: Zamawiający wymaga, aby istniała możliwość przeglądania tekstów projektów zmieniających akt obowiązujący z aktu obowiązującego, jednocześnie nie</w:t>
      </w:r>
      <w:r>
        <w:rPr>
          <w:spacing w:val="1"/>
        </w:rPr>
        <w:t xml:space="preserve"> </w:t>
      </w:r>
      <w:r>
        <w:t>wskazując,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jaki</w:t>
      </w:r>
      <w:r>
        <w:rPr>
          <w:spacing w:val="-4"/>
        </w:rPr>
        <w:t xml:space="preserve"> </w:t>
      </w:r>
      <w:r>
        <w:t>sposób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osiągnięte.</w:t>
      </w:r>
      <w:r>
        <w:rPr>
          <w:spacing w:val="-1"/>
        </w:rPr>
        <w:t xml:space="preserve"> </w:t>
      </w:r>
      <w:r>
        <w:t>Jednocześnie</w:t>
      </w:r>
      <w:r>
        <w:rPr>
          <w:spacing w:val="-1"/>
        </w:rPr>
        <w:t xml:space="preserve"> </w:t>
      </w:r>
      <w:r>
        <w:t>zamawiający</w:t>
      </w:r>
      <w:r>
        <w:rPr>
          <w:spacing w:val="-4"/>
        </w:rPr>
        <w:t xml:space="preserve"> </w:t>
      </w:r>
      <w:r>
        <w:t>wymaga</w:t>
      </w:r>
      <w:r>
        <w:rPr>
          <w:spacing w:val="-2"/>
        </w:rPr>
        <w:t xml:space="preserve"> </w:t>
      </w:r>
      <w:r>
        <w:t>zaoferowania</w:t>
      </w:r>
      <w:r>
        <w:rPr>
          <w:spacing w:val="-3"/>
        </w:rPr>
        <w:t xml:space="preserve"> </w:t>
      </w:r>
      <w:r>
        <w:t>systemu</w:t>
      </w:r>
      <w:r>
        <w:rPr>
          <w:spacing w:val="-3"/>
        </w:rPr>
        <w:t xml:space="preserve"> </w:t>
      </w:r>
      <w:r>
        <w:t>zawierającego</w:t>
      </w:r>
      <w:r>
        <w:rPr>
          <w:spacing w:val="-1"/>
        </w:rPr>
        <w:t xml:space="preserve"> </w:t>
      </w:r>
      <w:r>
        <w:t>wszystkie</w:t>
      </w:r>
      <w:r>
        <w:rPr>
          <w:spacing w:val="-2"/>
        </w:rPr>
        <w:t xml:space="preserve"> </w:t>
      </w:r>
      <w:r>
        <w:t>zawarte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nim</w:t>
      </w:r>
      <w:r>
        <w:rPr>
          <w:spacing w:val="-1"/>
        </w:rPr>
        <w:t xml:space="preserve"> </w:t>
      </w:r>
      <w:r>
        <w:t>funkcjonalności.</w:t>
      </w:r>
    </w:p>
    <w:p w14:paraId="6A87B0C8" w14:textId="77777777" w:rsidR="001626C6" w:rsidRDefault="001626C6" w:rsidP="001626C6">
      <w:pPr>
        <w:pStyle w:val="Tekstpodstawowy"/>
        <w:spacing w:before="1"/>
        <w:ind w:left="110" w:right="139"/>
        <w:jc w:val="both"/>
      </w:pPr>
      <w:r>
        <w:t>Dotyczy</w:t>
      </w:r>
      <w:r>
        <w:rPr>
          <w:spacing w:val="1"/>
        </w:rPr>
        <w:t xml:space="preserve"> </w:t>
      </w:r>
      <w:r>
        <w:t>pkt</w:t>
      </w:r>
      <w:r>
        <w:rPr>
          <w:spacing w:val="1"/>
        </w:rPr>
        <w:t xml:space="preserve"> </w:t>
      </w:r>
      <w:r>
        <w:t>146: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określił</w:t>
      </w:r>
      <w:r>
        <w:rPr>
          <w:spacing w:val="1"/>
        </w:rPr>
        <w:t xml:space="preserve"> </w:t>
      </w:r>
      <w:r>
        <w:t>minimalne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powyższym</w:t>
      </w:r>
      <w:r>
        <w:rPr>
          <w:spacing w:val="1"/>
        </w:rPr>
        <w:t xml:space="preserve"> </w:t>
      </w:r>
      <w:r>
        <w:t>zakresie,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zaoferowania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zawierającego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zawarte</w:t>
      </w:r>
      <w:r>
        <w:rPr>
          <w:spacing w:val="1"/>
        </w:rPr>
        <w:t xml:space="preserve"> </w:t>
      </w:r>
      <w:r>
        <w:t>w</w:t>
      </w:r>
      <w:r>
        <w:rPr>
          <w:spacing w:val="55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funkcjonalności.</w:t>
      </w:r>
    </w:p>
    <w:p w14:paraId="7295D9DF" w14:textId="77777777" w:rsidR="001626C6" w:rsidRDefault="001626C6" w:rsidP="001626C6">
      <w:pPr>
        <w:pStyle w:val="Tekstpodstawowy"/>
        <w:spacing w:before="1"/>
        <w:ind w:left="110" w:right="138"/>
        <w:jc w:val="both"/>
      </w:pPr>
      <w:r>
        <w:t>Dotyczy pkt 147: Zamawiający informuje, iż w szczegółowym opisie przedmiotu zamówienia wskazał minimalne warunki w powyższym zakresie, tj. że system musi posiadać</w:t>
      </w:r>
      <w:r>
        <w:rPr>
          <w:spacing w:val="1"/>
        </w:rPr>
        <w:t xml:space="preserve"> </w:t>
      </w:r>
      <w:r>
        <w:t>możliwość udostępniania kolejnych wersji historycznych aktów obowiązujących i uchylonych. Jednocześnie Zamawiający zgodnie z treścią szczegółowego opisu</w:t>
      </w:r>
      <w:r>
        <w:rPr>
          <w:spacing w:val="1"/>
        </w:rPr>
        <w:t xml:space="preserve"> </w:t>
      </w:r>
      <w:r>
        <w:t>przedmiotu</w:t>
      </w:r>
      <w:r>
        <w:rPr>
          <w:spacing w:val="-1"/>
        </w:rPr>
        <w:t xml:space="preserve"> </w:t>
      </w:r>
      <w:r>
        <w:t>zamówienia</w:t>
      </w:r>
      <w:r>
        <w:rPr>
          <w:spacing w:val="2"/>
        </w:rPr>
        <w:t xml:space="preserve"> </w:t>
      </w:r>
      <w:r>
        <w:t>wymaga</w:t>
      </w:r>
      <w:r>
        <w:rPr>
          <w:spacing w:val="-2"/>
        </w:rPr>
        <w:t xml:space="preserve"> </w:t>
      </w:r>
      <w:r>
        <w:t>zaoferowania</w:t>
      </w:r>
      <w:r>
        <w:rPr>
          <w:spacing w:val="1"/>
        </w:rPr>
        <w:t xml:space="preserve"> </w:t>
      </w:r>
      <w:r>
        <w:t>systemu zawierającego wszystkie zawarte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nim</w:t>
      </w:r>
      <w:r>
        <w:rPr>
          <w:spacing w:val="3"/>
        </w:rPr>
        <w:t xml:space="preserve"> </w:t>
      </w:r>
      <w:r>
        <w:t>funkcjonalności.</w:t>
      </w:r>
    </w:p>
    <w:p w14:paraId="79D42B75" w14:textId="77777777" w:rsidR="001626C6" w:rsidRDefault="001626C6" w:rsidP="001626C6">
      <w:pPr>
        <w:pStyle w:val="Tekstpodstawowy"/>
        <w:ind w:left="110" w:right="134"/>
        <w:jc w:val="both"/>
      </w:pPr>
      <w:r>
        <w:t>Dotyczy pkt 160: Zamawiający informuje, iż w szczegółowym opisie przedmiotu zamówienia wskazał minimalne warunki w powyższym zakresie, tj. system musi posiadać</w:t>
      </w:r>
      <w:r>
        <w:rPr>
          <w:spacing w:val="1"/>
        </w:rPr>
        <w:t xml:space="preserve"> </w:t>
      </w:r>
      <w:r>
        <w:t>możliwość wyszukiwania wg daty wydania, opublikowania, obowiązywania, wg słów w treści dokumentów z różnych baz, jednocześnie</w:t>
      </w:r>
      <w:r>
        <w:rPr>
          <w:spacing w:val="55"/>
        </w:rPr>
        <w:t xml:space="preserve"> </w:t>
      </w:r>
      <w:r>
        <w:t>nie wskazując w jaki sposobu to ma</w:t>
      </w:r>
      <w:r>
        <w:rPr>
          <w:spacing w:val="1"/>
        </w:rPr>
        <w:t xml:space="preserve"> </w:t>
      </w:r>
      <w:r>
        <w:t>być osiągnięte. Jednocześnie Zamawiający zgodnie treścią szczegółowego opisu przedmiotu zamówienia wymaga zaoferowania systemu zawierającego</w:t>
      </w:r>
      <w:r>
        <w:rPr>
          <w:spacing w:val="1"/>
        </w:rPr>
        <w:t xml:space="preserve"> </w:t>
      </w:r>
      <w:r>
        <w:t>wszystkie zawarte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nim</w:t>
      </w:r>
      <w:r>
        <w:rPr>
          <w:spacing w:val="4"/>
        </w:rPr>
        <w:t xml:space="preserve"> </w:t>
      </w:r>
      <w:r>
        <w:t>funkcjonalności.</w:t>
      </w:r>
    </w:p>
    <w:p w14:paraId="5B9413A0" w14:textId="77777777" w:rsidR="001626C6" w:rsidRDefault="001626C6" w:rsidP="001626C6">
      <w:pPr>
        <w:pStyle w:val="Tekstpodstawowy"/>
        <w:ind w:left="110" w:right="135"/>
        <w:jc w:val="both"/>
      </w:pPr>
      <w:r>
        <w:t>Dotyczy pkt 161: Zamawiający wymaga, aby wynik wyszukiwania zawierał różne kategorie dokumentów przyporządkowane do jednego hasła bez wskazywania rozwiązań</w:t>
      </w:r>
      <w:r>
        <w:rPr>
          <w:spacing w:val="1"/>
        </w:rPr>
        <w:t xml:space="preserve"> </w:t>
      </w:r>
      <w:r>
        <w:t>technicznych.</w:t>
      </w:r>
    </w:p>
    <w:p w14:paraId="5AC1BF29" w14:textId="77777777" w:rsidR="001626C6" w:rsidRDefault="001626C6" w:rsidP="001626C6">
      <w:pPr>
        <w:pStyle w:val="Tekstpodstawowy"/>
        <w:ind w:left="110" w:right="137"/>
        <w:jc w:val="both"/>
      </w:pPr>
      <w:r>
        <w:t>Dotyczy pkt 162: Zamawiający informuje, iż wymaga wzajemnego powiązania formalnego pomiędzy aktami, nie wskazuje jednak sposobu, w jaki to ma być osiągnięte.</w:t>
      </w:r>
      <w:r>
        <w:rPr>
          <w:spacing w:val="1"/>
        </w:rPr>
        <w:t xml:space="preserve"> </w:t>
      </w:r>
      <w:r>
        <w:t>Jednocześnie</w:t>
      </w:r>
      <w:r>
        <w:rPr>
          <w:spacing w:val="-2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wymaga</w:t>
      </w:r>
      <w:r>
        <w:rPr>
          <w:spacing w:val="3"/>
        </w:rPr>
        <w:t xml:space="preserve"> </w:t>
      </w:r>
      <w:r>
        <w:t>zaoferowania systemu</w:t>
      </w:r>
      <w:r>
        <w:rPr>
          <w:spacing w:val="-1"/>
        </w:rPr>
        <w:t xml:space="preserve"> </w:t>
      </w:r>
      <w:r>
        <w:t>zawierającego wszystkie</w:t>
      </w:r>
      <w:r>
        <w:rPr>
          <w:spacing w:val="-2"/>
        </w:rPr>
        <w:t xml:space="preserve"> </w:t>
      </w:r>
      <w:r>
        <w:t>zawarte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nim</w:t>
      </w:r>
      <w:r>
        <w:rPr>
          <w:spacing w:val="4"/>
        </w:rPr>
        <w:t xml:space="preserve"> </w:t>
      </w:r>
      <w:r>
        <w:t>funkcjonalności.</w:t>
      </w:r>
    </w:p>
    <w:p w14:paraId="5355069C" w14:textId="2AB3D8B3" w:rsidR="00D53F1C" w:rsidRDefault="000F05C5"/>
    <w:p w14:paraId="48B2B3A1" w14:textId="12B60CDE" w:rsidR="00772040" w:rsidRPr="00F60FEA" w:rsidRDefault="00772040" w:rsidP="00F60FEA">
      <w:pPr>
        <w:widowControl/>
        <w:autoSpaceDE/>
        <w:autoSpaceDN/>
        <w:rPr>
          <w:rFonts w:ascii="Segoe UI" w:eastAsia="Times New Roman" w:hAnsi="Segoe UI" w:cs="Segoe UI"/>
          <w:sz w:val="21"/>
          <w:szCs w:val="21"/>
          <w:lang w:eastAsia="pl-PL"/>
        </w:rPr>
      </w:pPr>
      <w:r w:rsidRPr="00F60FEA">
        <w:rPr>
          <w:b/>
          <w:bCs/>
        </w:rPr>
        <w:t>Infolinia</w:t>
      </w:r>
      <w:r>
        <w:t xml:space="preserve"> </w:t>
      </w:r>
      <w:r w:rsidR="00263DF6">
        <w:t xml:space="preserve">pod numerem tel. </w:t>
      </w:r>
      <w:r w:rsidR="00030999" w:rsidRPr="009F1F18">
        <w:rPr>
          <w:rFonts w:eastAsia="Times New Roman"/>
          <w:lang w:eastAsia="pl-PL"/>
        </w:rPr>
        <w:t>[●]</w:t>
      </w:r>
      <w:r w:rsidR="00030999">
        <w:rPr>
          <w:rFonts w:eastAsia="Times New Roman"/>
          <w:lang w:eastAsia="pl-PL"/>
        </w:rPr>
        <w:t xml:space="preserve"> </w:t>
      </w:r>
      <w:r>
        <w:t>dostępna od poniedziałku do piątku z wyłączeniem dni ustawowo wolnych od pracy w godzinach od 8 do 17, udzielająca porad w zakresie korzystania z serwisu.</w:t>
      </w:r>
    </w:p>
    <w:p w14:paraId="3D1DC949" w14:textId="3ABFD594" w:rsidR="0033333C" w:rsidRDefault="0033333C"/>
    <w:p w14:paraId="6C716ED2" w14:textId="77777777" w:rsidR="0033333C" w:rsidRDefault="0033333C"/>
    <w:sectPr w:rsidR="0033333C" w:rsidSect="001626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F1643" w14:textId="77777777" w:rsidR="000F05C5" w:rsidRDefault="000F05C5" w:rsidP="00263DF6">
      <w:r>
        <w:separator/>
      </w:r>
    </w:p>
  </w:endnote>
  <w:endnote w:type="continuationSeparator" w:id="0">
    <w:p w14:paraId="79583F41" w14:textId="77777777" w:rsidR="000F05C5" w:rsidRDefault="000F05C5" w:rsidP="002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280F" w14:textId="77777777" w:rsidR="00263DF6" w:rsidRDefault="00263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84C8" w14:textId="5BE0CC5C" w:rsidR="00263DF6" w:rsidRDefault="00263DF6" w:rsidP="00F60FEA">
    <w:pPr>
      <w:pStyle w:val="Stopka"/>
      <w:jc w:val="center"/>
    </w:pPr>
    <w:r w:rsidRPr="001657E6">
      <w:rPr>
        <w:sz w:val="18"/>
        <w:szCs w:val="18"/>
      </w:rPr>
      <w:t xml:space="preserve">Strona </w:t>
    </w:r>
    <w:r w:rsidRPr="001657E6">
      <w:rPr>
        <w:b/>
        <w:bCs/>
        <w:sz w:val="18"/>
        <w:szCs w:val="18"/>
      </w:rPr>
      <w:fldChar w:fldCharType="begin"/>
    </w:r>
    <w:r w:rsidRPr="001657E6">
      <w:rPr>
        <w:b/>
        <w:bCs/>
        <w:sz w:val="18"/>
        <w:szCs w:val="18"/>
      </w:rPr>
      <w:instrText>PAGE</w:instrText>
    </w:r>
    <w:r w:rsidRPr="001657E6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1657E6">
      <w:rPr>
        <w:b/>
        <w:bCs/>
        <w:sz w:val="18"/>
        <w:szCs w:val="18"/>
      </w:rPr>
      <w:fldChar w:fldCharType="end"/>
    </w:r>
    <w:r w:rsidRPr="001657E6">
      <w:rPr>
        <w:sz w:val="18"/>
        <w:szCs w:val="18"/>
      </w:rPr>
      <w:t xml:space="preserve"> z </w:t>
    </w:r>
    <w:r w:rsidRPr="001657E6">
      <w:rPr>
        <w:b/>
        <w:bCs/>
        <w:sz w:val="18"/>
        <w:szCs w:val="18"/>
      </w:rPr>
      <w:fldChar w:fldCharType="begin"/>
    </w:r>
    <w:r w:rsidRPr="001657E6">
      <w:rPr>
        <w:b/>
        <w:bCs/>
        <w:sz w:val="18"/>
        <w:szCs w:val="18"/>
      </w:rPr>
      <w:instrText>NUMPAGES</w:instrText>
    </w:r>
    <w:r w:rsidRPr="001657E6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4</w:t>
    </w:r>
    <w:r w:rsidRPr="001657E6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D81E" w14:textId="77777777" w:rsidR="00263DF6" w:rsidRDefault="00263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BC4FC" w14:textId="77777777" w:rsidR="000F05C5" w:rsidRDefault="000F05C5" w:rsidP="00263DF6">
      <w:r>
        <w:separator/>
      </w:r>
    </w:p>
  </w:footnote>
  <w:footnote w:type="continuationSeparator" w:id="0">
    <w:p w14:paraId="3D3E4E44" w14:textId="77777777" w:rsidR="000F05C5" w:rsidRDefault="000F05C5" w:rsidP="002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B8D11" w14:textId="77777777" w:rsidR="00263DF6" w:rsidRDefault="00263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21A7" w14:textId="77777777" w:rsidR="00263DF6" w:rsidRDefault="00263D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2F71" w14:textId="77777777" w:rsidR="00263DF6" w:rsidRDefault="00263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B3EC4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D448E0"/>
    <w:multiLevelType w:val="hybridMultilevel"/>
    <w:tmpl w:val="F8383624"/>
    <w:lvl w:ilvl="0" w:tplc="908AAABE">
      <w:numFmt w:val="bullet"/>
      <w:lvlText w:val="-"/>
      <w:lvlJc w:val="left"/>
      <w:pPr>
        <w:ind w:left="393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DA023B80">
      <w:numFmt w:val="bullet"/>
      <w:lvlText w:val="-"/>
      <w:lvlJc w:val="left"/>
      <w:pPr>
        <w:ind w:left="532" w:hanging="70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 w:tplc="EE280566">
      <w:numFmt w:val="bullet"/>
      <w:lvlText w:val="•"/>
      <w:lvlJc w:val="left"/>
      <w:pPr>
        <w:ind w:left="2224" w:hanging="709"/>
      </w:pPr>
      <w:rPr>
        <w:rFonts w:hint="default"/>
        <w:lang w:val="pl-PL" w:eastAsia="en-US" w:bidi="ar-SA"/>
      </w:rPr>
    </w:lvl>
    <w:lvl w:ilvl="3" w:tplc="9630360C">
      <w:numFmt w:val="bullet"/>
      <w:lvlText w:val="•"/>
      <w:lvlJc w:val="left"/>
      <w:pPr>
        <w:ind w:left="3908" w:hanging="709"/>
      </w:pPr>
      <w:rPr>
        <w:rFonts w:hint="default"/>
        <w:lang w:val="pl-PL" w:eastAsia="en-US" w:bidi="ar-SA"/>
      </w:rPr>
    </w:lvl>
    <w:lvl w:ilvl="4" w:tplc="C5422738">
      <w:numFmt w:val="bullet"/>
      <w:lvlText w:val="•"/>
      <w:lvlJc w:val="left"/>
      <w:pPr>
        <w:ind w:left="5592" w:hanging="709"/>
      </w:pPr>
      <w:rPr>
        <w:rFonts w:hint="default"/>
        <w:lang w:val="pl-PL" w:eastAsia="en-US" w:bidi="ar-SA"/>
      </w:rPr>
    </w:lvl>
    <w:lvl w:ilvl="5" w:tplc="D92E4474">
      <w:numFmt w:val="bullet"/>
      <w:lvlText w:val="•"/>
      <w:lvlJc w:val="left"/>
      <w:pPr>
        <w:ind w:left="7277" w:hanging="709"/>
      </w:pPr>
      <w:rPr>
        <w:rFonts w:hint="default"/>
        <w:lang w:val="pl-PL" w:eastAsia="en-US" w:bidi="ar-SA"/>
      </w:rPr>
    </w:lvl>
    <w:lvl w:ilvl="6" w:tplc="70446CAE">
      <w:numFmt w:val="bullet"/>
      <w:lvlText w:val="•"/>
      <w:lvlJc w:val="left"/>
      <w:pPr>
        <w:ind w:left="8961" w:hanging="709"/>
      </w:pPr>
      <w:rPr>
        <w:rFonts w:hint="default"/>
        <w:lang w:val="pl-PL" w:eastAsia="en-US" w:bidi="ar-SA"/>
      </w:rPr>
    </w:lvl>
    <w:lvl w:ilvl="7" w:tplc="EE26A9C6">
      <w:numFmt w:val="bullet"/>
      <w:lvlText w:val="•"/>
      <w:lvlJc w:val="left"/>
      <w:pPr>
        <w:ind w:left="10645" w:hanging="709"/>
      </w:pPr>
      <w:rPr>
        <w:rFonts w:hint="default"/>
        <w:lang w:val="pl-PL" w:eastAsia="en-US" w:bidi="ar-SA"/>
      </w:rPr>
    </w:lvl>
    <w:lvl w:ilvl="8" w:tplc="827C3F7C">
      <w:numFmt w:val="bullet"/>
      <w:lvlText w:val="•"/>
      <w:lvlJc w:val="left"/>
      <w:pPr>
        <w:ind w:left="12329" w:hanging="709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6C6"/>
    <w:rsid w:val="00030999"/>
    <w:rsid w:val="000C1ABF"/>
    <w:rsid w:val="000F05C5"/>
    <w:rsid w:val="001626C6"/>
    <w:rsid w:val="00254A7F"/>
    <w:rsid w:val="00263DF6"/>
    <w:rsid w:val="002E49E4"/>
    <w:rsid w:val="00315F15"/>
    <w:rsid w:val="0033333C"/>
    <w:rsid w:val="003373DA"/>
    <w:rsid w:val="003E5A5E"/>
    <w:rsid w:val="00432B98"/>
    <w:rsid w:val="004D19E0"/>
    <w:rsid w:val="00655912"/>
    <w:rsid w:val="007256F2"/>
    <w:rsid w:val="00772040"/>
    <w:rsid w:val="007F693A"/>
    <w:rsid w:val="00A9033C"/>
    <w:rsid w:val="00AD010F"/>
    <w:rsid w:val="00CC3961"/>
    <w:rsid w:val="00E37328"/>
    <w:rsid w:val="00EC7D4A"/>
    <w:rsid w:val="00F6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553E"/>
  <w15:chartTrackingRefBased/>
  <w15:docId w15:val="{8D7468E9-A63E-4333-B1D2-1A885B4E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6C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1626C6"/>
    <w:pPr>
      <w:ind w:left="91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unhideWhenUsed/>
    <w:qFormat/>
    <w:rsid w:val="001626C6"/>
    <w:pPr>
      <w:ind w:left="795" w:right="652"/>
      <w:jc w:val="center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rsid w:val="001626C6"/>
    <w:pPr>
      <w:ind w:left="257"/>
      <w:jc w:val="center"/>
      <w:outlineLvl w:val="2"/>
    </w:pPr>
    <w:rPr>
      <w:b/>
      <w:bCs/>
      <w:sz w:val="20"/>
      <w:szCs w:val="20"/>
      <w:u w:val="single" w:color="000000"/>
    </w:rPr>
  </w:style>
  <w:style w:type="paragraph" w:styleId="Nagwek4">
    <w:name w:val="heading 4"/>
    <w:basedOn w:val="Normalny"/>
    <w:link w:val="Nagwek4Znak"/>
    <w:uiPriority w:val="9"/>
    <w:unhideWhenUsed/>
    <w:qFormat/>
    <w:rsid w:val="001626C6"/>
    <w:pPr>
      <w:ind w:left="3442"/>
      <w:jc w:val="center"/>
      <w:outlineLvl w:val="3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26C6"/>
    <w:rPr>
      <w:rFonts w:ascii="Arial" w:eastAsia="Arial" w:hAnsi="Arial" w:cs="Arial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626C6"/>
    <w:rPr>
      <w:rFonts w:ascii="Arial" w:eastAsia="Arial" w:hAnsi="Arial" w:cs="Arial"/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1626C6"/>
    <w:rPr>
      <w:rFonts w:ascii="Arial" w:eastAsia="Arial" w:hAnsi="Arial" w:cs="Arial"/>
      <w:b/>
      <w:bCs/>
      <w:sz w:val="20"/>
      <w:szCs w:val="20"/>
      <w:u w:val="single" w:color="000000"/>
    </w:rPr>
  </w:style>
  <w:style w:type="character" w:customStyle="1" w:styleId="Nagwek4Znak">
    <w:name w:val="Nagłówek 4 Znak"/>
    <w:basedOn w:val="Domylnaczcionkaakapitu"/>
    <w:link w:val="Nagwek4"/>
    <w:uiPriority w:val="9"/>
    <w:rsid w:val="001626C6"/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62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626C6"/>
    <w:pPr>
      <w:ind w:left="54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626C6"/>
    <w:rPr>
      <w:rFonts w:ascii="Arial" w:eastAsia="Arial" w:hAnsi="Arial" w:cs="Arial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1626C6"/>
    <w:pPr>
      <w:ind w:left="795" w:right="65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1626C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1626C6"/>
    <w:pPr>
      <w:ind w:left="540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1626C6"/>
    <w:pPr>
      <w:spacing w:before="11" w:line="225" w:lineRule="exact"/>
      <w:ind w:left="69"/>
    </w:pPr>
  </w:style>
  <w:style w:type="paragraph" w:styleId="Nagwek">
    <w:name w:val="header"/>
    <w:basedOn w:val="Normalny"/>
    <w:link w:val="NagwekZnak"/>
    <w:uiPriority w:val="99"/>
    <w:unhideWhenUsed/>
    <w:rsid w:val="001626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6C6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1626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6C6"/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unhideWhenUsed/>
    <w:rsid w:val="00333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333C"/>
    <w:pPr>
      <w:widowControl/>
      <w:autoSpaceDE/>
      <w:autoSpaceDN/>
      <w:spacing w:after="12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333C"/>
    <w:rPr>
      <w:sz w:val="20"/>
      <w:szCs w:val="20"/>
    </w:rPr>
  </w:style>
  <w:style w:type="paragraph" w:styleId="Poprawka">
    <w:name w:val="Revision"/>
    <w:hidden/>
    <w:uiPriority w:val="99"/>
    <w:semiHidden/>
    <w:rsid w:val="00315F15"/>
    <w:pPr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2885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Kowalczyk Piotr  (DIRS)</cp:lastModifiedBy>
  <cp:revision>9</cp:revision>
  <dcterms:created xsi:type="dcterms:W3CDTF">2021-09-09T12:11:00Z</dcterms:created>
  <dcterms:modified xsi:type="dcterms:W3CDTF">2021-10-02T18:56:00Z</dcterms:modified>
</cp:coreProperties>
</file>